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84B6" w14:textId="77777777" w:rsidR="00234875" w:rsidRPr="00795A58" w:rsidRDefault="00234875" w:rsidP="00234875">
      <w:pPr>
        <w:pStyle w:val="Encabezado"/>
        <w:jc w:val="center"/>
        <w:rPr>
          <w:rFonts w:ascii="Segoe UI" w:hAnsi="Segoe UI" w:cs="Segoe UI"/>
        </w:rPr>
      </w:pPr>
      <w:r w:rsidRPr="00795A58">
        <w:rPr>
          <w:rFonts w:ascii="Segoe UI" w:hAnsi="Segoe UI" w:cs="Segoe UI"/>
        </w:rPr>
        <w:t xml:space="preserve">PROTOCOLO DE ACTUACIÓN ANTE SITUACIONES DE </w:t>
      </w:r>
      <w:r>
        <w:rPr>
          <w:rFonts w:ascii="Segoe UI" w:hAnsi="Segoe UI" w:cs="Segoe UI"/>
        </w:rPr>
        <w:t xml:space="preserve">POSIBLE </w:t>
      </w:r>
      <w:r w:rsidRPr="00795A58">
        <w:rPr>
          <w:rFonts w:ascii="Segoe UI" w:hAnsi="Segoe UI" w:cs="Segoe UI"/>
        </w:rPr>
        <w:t>ACOSO ESCOLAR</w:t>
      </w:r>
    </w:p>
    <w:p w14:paraId="06C1444A" w14:textId="77777777" w:rsidR="00234875" w:rsidRPr="00795A58" w:rsidRDefault="00234875" w:rsidP="00234875">
      <w:pPr>
        <w:pStyle w:val="Encabezado"/>
        <w:jc w:val="center"/>
        <w:rPr>
          <w:rFonts w:ascii="Segoe UI" w:hAnsi="Segoe UI" w:cs="Segoe UI"/>
          <w:b/>
          <w:bCs/>
        </w:rPr>
      </w:pPr>
      <w:r w:rsidRPr="00795A58">
        <w:rPr>
          <w:rFonts w:ascii="Segoe UI" w:hAnsi="Segoe UI" w:cs="Segoe UI"/>
          <w:b/>
          <w:bCs/>
        </w:rPr>
        <w:t>COMUNICACIÓN DE POSIBLE SITUACIÓN DE ACOSO ESCOLAR</w:t>
      </w:r>
    </w:p>
    <w:p w14:paraId="3204AA49" w14:textId="77777777" w:rsidR="00234875" w:rsidRDefault="00234875" w:rsidP="00234875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/>
          <w:b/>
          <w:bCs/>
        </w:rPr>
      </w:pPr>
    </w:p>
    <w:p w14:paraId="1FBE7539" w14:textId="0A747DA4" w:rsidR="00234875" w:rsidRPr="00795A58" w:rsidRDefault="00234875" w:rsidP="00234875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/>
          <w:b/>
          <w:bCs/>
        </w:rPr>
      </w:pPr>
      <w:r w:rsidRPr="00795A58">
        <w:rPr>
          <w:rFonts w:ascii="Calibri" w:hAnsi="Calibri"/>
          <w:b/>
          <w:bCs/>
        </w:rPr>
        <w:t xml:space="preserve">Sr./Sra. director/a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8"/>
        <w:gridCol w:w="7366"/>
      </w:tblGrid>
      <w:tr w:rsidR="00234875" w14:paraId="1473F677" w14:textId="77777777" w:rsidTr="00B2040B">
        <w:tc>
          <w:tcPr>
            <w:tcW w:w="1129" w:type="dxa"/>
          </w:tcPr>
          <w:p w14:paraId="68A3D762" w14:textId="77777777" w:rsidR="00234875" w:rsidRPr="00795A58" w:rsidRDefault="00234875" w:rsidP="00B2040B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Centro</w:t>
            </w:r>
          </w:p>
        </w:tc>
        <w:tc>
          <w:tcPr>
            <w:tcW w:w="7513" w:type="dxa"/>
          </w:tcPr>
          <w:p w14:paraId="708AB5F9" w14:textId="77777777" w:rsidR="00234875" w:rsidRDefault="00234875" w:rsidP="00B2040B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234875" w14:paraId="3752E24C" w14:textId="77777777" w:rsidTr="00B2040B">
        <w:tc>
          <w:tcPr>
            <w:tcW w:w="1129" w:type="dxa"/>
          </w:tcPr>
          <w:p w14:paraId="3FC2E103" w14:textId="77777777" w:rsidR="00234875" w:rsidRPr="00795A58" w:rsidRDefault="00234875" w:rsidP="00B2040B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Localidad</w:t>
            </w:r>
          </w:p>
        </w:tc>
        <w:tc>
          <w:tcPr>
            <w:tcW w:w="7513" w:type="dxa"/>
          </w:tcPr>
          <w:p w14:paraId="323F0941" w14:textId="77777777" w:rsidR="00234875" w:rsidRDefault="00234875" w:rsidP="00B2040B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4AA58B6C" w14:textId="77777777" w:rsidR="00234875" w:rsidRDefault="00234875" w:rsidP="00234875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/>
          <w:b/>
          <w:bCs/>
          <w:sz w:val="16"/>
          <w:szCs w:val="16"/>
        </w:rPr>
      </w:pPr>
    </w:p>
    <w:p w14:paraId="4BE299AF" w14:textId="77777777" w:rsidR="00234875" w:rsidRPr="00795A58" w:rsidRDefault="00234875" w:rsidP="00234875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836"/>
        <w:gridCol w:w="2834"/>
      </w:tblGrid>
      <w:tr w:rsidR="00234875" w:rsidRPr="00064B02" w14:paraId="4C6A1765" w14:textId="77777777" w:rsidTr="00B2040B">
        <w:trPr>
          <w:trHeight w:val="410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4F2EAB2F" w14:textId="77777777" w:rsidR="00234875" w:rsidRPr="000A1A62" w:rsidRDefault="00234875" w:rsidP="00234875">
            <w:pPr>
              <w:pStyle w:val="Prrafodelista"/>
              <w:keepNext/>
              <w:keepLines/>
              <w:widowControl w:val="0"/>
              <w:numPr>
                <w:ilvl w:val="0"/>
                <w:numId w:val="5"/>
              </w:numPr>
              <w:tabs>
                <w:tab w:val="left" w:pos="58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jc w:val="both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/>
                <w:b/>
                <w:bCs/>
              </w:rPr>
              <w:t>DESCRIPCIÓN DE HECHOS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/>
                <w:i/>
                <w:iCs/>
                <w:sz w:val="20"/>
                <w:szCs w:val="20"/>
              </w:rPr>
              <w:t xml:space="preserve">(Breve descripción de hechos o conductas observadas especificando, en la medida de lo posible, </w:t>
            </w:r>
            <w:r w:rsidRPr="0001201E">
              <w:rPr>
                <w:rFonts w:ascii="Calibri" w:hAnsi="Calibri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Pr="0001201E">
              <w:rPr>
                <w:rFonts w:ascii="Calibri" w:hAnsi="Calibri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234875" w:rsidRPr="00064B02" w14:paraId="32AD93E4" w14:textId="77777777" w:rsidTr="00B2040B">
        <w:trPr>
          <w:trHeight w:val="1333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1D10580F" w14:textId="77777777" w:rsidR="00234875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  <w:p w14:paraId="170EED2D" w14:textId="77777777" w:rsidR="00234875" w:rsidRPr="00064B02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34875" w:rsidRPr="00064B02" w14:paraId="11496051" w14:textId="77777777" w:rsidTr="00B2040B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480F62AD" w14:textId="77777777" w:rsidR="00234875" w:rsidRPr="00DC0926" w:rsidRDefault="00234875" w:rsidP="00234875">
            <w:pPr>
              <w:pStyle w:val="Prrafodelista"/>
              <w:keepNext/>
              <w:keepLines/>
              <w:widowControl w:val="0"/>
              <w:numPr>
                <w:ilvl w:val="0"/>
                <w:numId w:val="5"/>
              </w:numPr>
              <w:tabs>
                <w:tab w:val="left" w:pos="58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/>
                <w:b/>
                <w:bCs/>
              </w:rPr>
              <w:t>PERSONA QUE COMUNICA LOS HECHOS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01201E">
              <w:rPr>
                <w:rFonts w:ascii="Calibri" w:hAnsi="Calibri"/>
                <w:i/>
                <w:iCs/>
                <w:sz w:val="20"/>
                <w:szCs w:val="20"/>
              </w:rPr>
              <w:t>Señale con una X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234875" w:rsidRPr="00064B02" w14:paraId="0FFED98B" w14:textId="77777777" w:rsidTr="00B204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4700B242" w14:textId="77777777" w:rsidR="00234875" w:rsidRPr="00DC0926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00C3559D" w14:textId="77777777" w:rsidR="00234875" w:rsidRPr="00DC0926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60B80E06" w14:textId="77777777" w:rsidR="00234875" w:rsidRPr="00DC0926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PAS</w:t>
            </w:r>
          </w:p>
        </w:tc>
      </w:tr>
      <w:tr w:rsidR="00234875" w:rsidRPr="00064B02" w14:paraId="22C08526" w14:textId="77777777" w:rsidTr="00B204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EEC74E0" w14:textId="77777777" w:rsidR="00234875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04C84E1" w14:textId="77777777" w:rsidR="00234875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shd w:val="clear" w:color="auto" w:fill="auto"/>
          </w:tcPr>
          <w:p w14:paraId="6292547F" w14:textId="77777777" w:rsidR="00234875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34875" w:rsidRPr="00064B02" w14:paraId="5A0D1F4D" w14:textId="77777777" w:rsidTr="00B204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4EC0C3B1" w14:textId="77777777" w:rsidR="00234875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542042AE" w14:textId="77777777" w:rsidR="00234875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shd w:val="clear" w:color="auto" w:fill="auto"/>
            <w:vAlign w:val="center"/>
          </w:tcPr>
          <w:p w14:paraId="74AADDD5" w14:textId="77777777" w:rsidR="00234875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</w:p>
        </w:tc>
      </w:tr>
      <w:tr w:rsidR="00234875" w:rsidRPr="00064B02" w14:paraId="18153DCA" w14:textId="77777777" w:rsidTr="00B2040B">
        <w:trPr>
          <w:trHeight w:val="421"/>
        </w:trPr>
        <w:tc>
          <w:tcPr>
            <w:tcW w:w="8647" w:type="dxa"/>
            <w:gridSpan w:val="3"/>
            <w:shd w:val="clear" w:color="auto" w:fill="auto"/>
            <w:vAlign w:val="center"/>
          </w:tcPr>
          <w:p w14:paraId="4476AE9B" w14:textId="77777777" w:rsidR="00234875" w:rsidRPr="00EE4C98" w:rsidRDefault="00234875" w:rsidP="00234875">
            <w:pPr>
              <w:pStyle w:val="Prrafodelista"/>
              <w:keepNext/>
              <w:keepLines/>
              <w:widowControl w:val="0"/>
              <w:numPr>
                <w:ilvl w:val="0"/>
                <w:numId w:val="5"/>
              </w:numPr>
              <w:tabs>
                <w:tab w:val="left" w:pos="581"/>
              </w:tabs>
              <w:kinsoku w:val="0"/>
              <w:overflowPunct w:val="0"/>
              <w:autoSpaceDE w:val="0"/>
              <w:autoSpaceDN w:val="0"/>
              <w:adjustRightInd w:val="0"/>
              <w:spacing w:before="0" w:after="0"/>
              <w:rPr>
                <w:rFonts w:ascii="Calibri" w:hAnsi="Calibri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/>
                <w:b/>
                <w:bCs/>
                <w:noProof/>
              </w:rPr>
              <w:t xml:space="preserve">PRUEBAS </w:t>
            </w:r>
            <w:r>
              <w:rPr>
                <w:rFonts w:ascii="Calibri" w:hAnsi="Calibri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/>
                <w:b/>
                <w:bCs/>
                <w:noProof/>
              </w:rPr>
              <w:t>APORTA</w:t>
            </w:r>
            <w:r>
              <w:rPr>
                <w:rFonts w:ascii="Calibri" w:hAnsi="Calibri"/>
                <w:b/>
                <w:bCs/>
                <w:noProof/>
              </w:rPr>
              <w:t xml:space="preserve">R </w:t>
            </w:r>
            <w:r>
              <w:rPr>
                <w:rFonts w:ascii="Calibri" w:hAnsi="Calibri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Pr="0001201E">
              <w:rPr>
                <w:rFonts w:ascii="Calibri" w:hAnsi="Calibri"/>
                <w:i/>
                <w:iCs/>
                <w:noProof/>
                <w:sz w:val="20"/>
                <w:szCs w:val="20"/>
              </w:rPr>
              <w:t>Señale con una X</w:t>
            </w:r>
            <w:r>
              <w:rPr>
                <w:rFonts w:ascii="Calibri" w:hAnsi="Calibri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234875" w:rsidRPr="00064B02" w14:paraId="7CA068D6" w14:textId="77777777" w:rsidTr="00B204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1F01AD2" w14:textId="77777777" w:rsidR="00234875" w:rsidRPr="00EE4C98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734192BF" w14:textId="77777777" w:rsidR="00234875" w:rsidRPr="00EE4C98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5A7ACE4" w14:textId="77777777" w:rsidR="00234875" w:rsidRPr="00EE4C98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234875" w:rsidRPr="00064B02" w14:paraId="2A369FF7" w14:textId="77777777" w:rsidTr="00B2040B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0E2DAEB" w14:textId="77777777" w:rsidR="00234875" w:rsidRPr="00EE4C98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09F548E9" w14:textId="77777777" w:rsidR="00234875" w:rsidRPr="00EE4C98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21FAB676" w14:textId="77777777" w:rsidR="00234875" w:rsidRPr="00EE4C98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34875" w:rsidRPr="00064B02" w14:paraId="15D6B2E4" w14:textId="77777777" w:rsidTr="00B2040B">
        <w:trPr>
          <w:trHeight w:val="852"/>
        </w:trPr>
        <w:tc>
          <w:tcPr>
            <w:tcW w:w="8647" w:type="dxa"/>
            <w:gridSpan w:val="3"/>
            <w:shd w:val="clear" w:color="auto" w:fill="auto"/>
          </w:tcPr>
          <w:p w14:paraId="0CA38B12" w14:textId="77777777" w:rsidR="00234875" w:rsidRPr="00795A58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791AD7D3" w14:textId="77777777" w:rsidR="00234875" w:rsidRPr="00EE4C98" w:rsidRDefault="00234875" w:rsidP="00B2040B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/>
                <w:b/>
                <w:bCs/>
                <w:noProof/>
                <w:sz w:val="20"/>
                <w:szCs w:val="20"/>
              </w:rPr>
            </w:pPr>
          </w:p>
        </w:tc>
      </w:tr>
    </w:tbl>
    <w:p w14:paraId="68998468" w14:textId="77777777" w:rsidR="00234875" w:rsidRDefault="00234875" w:rsidP="00234875">
      <w:pPr>
        <w:spacing w:after="60"/>
        <w:ind w:left="255"/>
        <w:jc w:val="center"/>
        <w:rPr>
          <w:rFonts w:ascii="Calibri" w:hAnsi="Calibri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4125"/>
      </w:tblGrid>
      <w:tr w:rsidR="00234875" w14:paraId="19DFAFFC" w14:textId="77777777" w:rsidTr="00B2040B">
        <w:tc>
          <w:tcPr>
            <w:tcW w:w="4321" w:type="dxa"/>
          </w:tcPr>
          <w:p w14:paraId="647970BB" w14:textId="77777777" w:rsidR="00234875" w:rsidRDefault="00234875" w:rsidP="00B2040B">
            <w:pPr>
              <w:spacing w:after="60"/>
              <w:jc w:val="center"/>
              <w:rPr>
                <w:rFonts w:ascii="Calibri" w:hAnsi="Calibri"/>
                <w:spacing w:val="-1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szCs w:val="20"/>
              </w:rPr>
              <w:t>Lugar y fecha,</w:t>
            </w:r>
          </w:p>
          <w:p w14:paraId="21E6A5CE" w14:textId="77777777" w:rsidR="00234875" w:rsidRDefault="00234875" w:rsidP="00B2040B">
            <w:pPr>
              <w:spacing w:after="60"/>
              <w:rPr>
                <w:rFonts w:ascii="Calibri" w:hAnsi="Calibri"/>
                <w:spacing w:val="-1"/>
                <w:sz w:val="20"/>
                <w:szCs w:val="20"/>
              </w:rPr>
            </w:pPr>
          </w:p>
          <w:p w14:paraId="28738A95" w14:textId="77777777" w:rsidR="00234875" w:rsidRDefault="00234875" w:rsidP="00B2040B">
            <w:pPr>
              <w:spacing w:after="60"/>
              <w:rPr>
                <w:rFonts w:ascii="Calibri" w:hAnsi="Calibri"/>
                <w:spacing w:val="-1"/>
                <w:sz w:val="20"/>
                <w:szCs w:val="20"/>
              </w:rPr>
            </w:pPr>
          </w:p>
          <w:p w14:paraId="73983930" w14:textId="77777777" w:rsidR="00234875" w:rsidRDefault="00234875" w:rsidP="00B2040B">
            <w:pPr>
              <w:spacing w:after="60"/>
              <w:rPr>
                <w:rFonts w:ascii="Calibri" w:hAnsi="Calibri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31D6D615" w14:textId="77777777" w:rsidR="00234875" w:rsidRDefault="00234875" w:rsidP="00B2040B">
            <w:pPr>
              <w:spacing w:after="60"/>
              <w:jc w:val="center"/>
              <w:rPr>
                <w:rFonts w:ascii="Calibri" w:hAnsi="Calibri"/>
                <w:spacing w:val="-1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  <w:szCs w:val="20"/>
              </w:rPr>
              <w:t>Firma,</w:t>
            </w:r>
          </w:p>
        </w:tc>
      </w:tr>
    </w:tbl>
    <w:p w14:paraId="4721D740" w14:textId="77777777" w:rsidR="00234875" w:rsidRPr="0001201E" w:rsidRDefault="00234875" w:rsidP="00234875">
      <w:pPr>
        <w:spacing w:after="60"/>
        <w:ind w:left="255"/>
        <w:rPr>
          <w:rFonts w:ascii="Calibri" w:hAnsi="Calibri"/>
          <w:b/>
          <w:bCs/>
          <w:spacing w:val="-1"/>
          <w:sz w:val="20"/>
          <w:szCs w:val="20"/>
        </w:rPr>
      </w:pPr>
      <w:bookmarkStart w:id="0" w:name="_GoBack"/>
      <w:bookmarkEnd w:id="0"/>
      <w:r w:rsidRPr="0001201E">
        <w:rPr>
          <w:rFonts w:ascii="Calibri" w:hAnsi="Calibri"/>
          <w:b/>
          <w:bCs/>
          <w:spacing w:val="-1"/>
          <w:sz w:val="20"/>
          <w:szCs w:val="20"/>
        </w:rPr>
        <w:t xml:space="preserve">Registro de entrada del centro </w:t>
      </w:r>
      <w:r>
        <w:rPr>
          <w:rFonts w:ascii="Calibri" w:hAnsi="Calibri"/>
          <w:b/>
          <w:bCs/>
          <w:spacing w:val="-1"/>
          <w:sz w:val="20"/>
          <w:szCs w:val="20"/>
        </w:rPr>
        <w:t>docente</w:t>
      </w:r>
    </w:p>
    <w:p w14:paraId="784B8052" w14:textId="77777777" w:rsidR="00234875" w:rsidRPr="0001201E" w:rsidRDefault="00234875" w:rsidP="00234875">
      <w:pPr>
        <w:spacing w:after="60"/>
        <w:ind w:left="255"/>
        <w:rPr>
          <w:rFonts w:ascii="Calibri" w:hAnsi="Calibri"/>
          <w:b/>
          <w:bCs/>
          <w:spacing w:val="-1"/>
          <w:sz w:val="20"/>
          <w:szCs w:val="20"/>
        </w:rPr>
      </w:pPr>
    </w:p>
    <w:p w14:paraId="0386D456" w14:textId="77777777" w:rsidR="00234875" w:rsidRDefault="00234875" w:rsidP="00234875">
      <w:pPr>
        <w:spacing w:after="60"/>
        <w:ind w:left="255"/>
        <w:jc w:val="center"/>
        <w:rPr>
          <w:rFonts w:ascii="Calibri" w:hAnsi="Calibri"/>
          <w:spacing w:val="-1"/>
          <w:sz w:val="20"/>
          <w:szCs w:val="20"/>
        </w:rPr>
      </w:pPr>
    </w:p>
    <w:p w14:paraId="668C952C" w14:textId="77777777" w:rsidR="00234875" w:rsidRDefault="00234875" w:rsidP="00234875">
      <w:pPr>
        <w:spacing w:after="60"/>
        <w:ind w:left="255"/>
        <w:jc w:val="center"/>
        <w:rPr>
          <w:rFonts w:ascii="Calibri" w:hAnsi="Calibri"/>
          <w:spacing w:val="-1"/>
          <w:sz w:val="20"/>
          <w:szCs w:val="20"/>
        </w:rPr>
      </w:pPr>
    </w:p>
    <w:p w14:paraId="6C71F4E1" w14:textId="7085C9E5" w:rsidR="009E291E" w:rsidRDefault="009E291E" w:rsidP="00D77C5D"/>
    <w:p w14:paraId="579F3772" w14:textId="77777777" w:rsidR="009E291E" w:rsidRPr="00D77C5D" w:rsidRDefault="009E291E" w:rsidP="00D77C5D"/>
    <w:sectPr w:rsidR="009E291E" w:rsidRPr="00D77C5D" w:rsidSect="008A45AE">
      <w:headerReference w:type="default" r:id="rId7"/>
      <w:footerReference w:type="default" r:id="rId8"/>
      <w:pgSz w:w="11906" w:h="16838"/>
      <w:pgMar w:top="651" w:right="1701" w:bottom="1417" w:left="1701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E104E" w14:textId="77777777" w:rsidR="00EF6A75" w:rsidRDefault="00EF6A75" w:rsidP="008A45AE">
      <w:pPr>
        <w:spacing w:before="0" w:after="0"/>
      </w:pPr>
      <w:r>
        <w:separator/>
      </w:r>
    </w:p>
  </w:endnote>
  <w:endnote w:type="continuationSeparator" w:id="0">
    <w:p w14:paraId="5FCAE3D0" w14:textId="77777777" w:rsidR="00EF6A75" w:rsidRDefault="00EF6A75" w:rsidP="008A45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EAE12" w14:textId="22D57F52" w:rsidR="008A45AE" w:rsidRDefault="008A45AE">
    <w:pPr>
      <w:pStyle w:val="Piedepgina"/>
    </w:pPr>
    <w:r w:rsidRPr="008A45AE">
      <w:rPr>
        <w:noProof/>
      </w:rPr>
      <w:drawing>
        <wp:anchor distT="0" distB="0" distL="114300" distR="114300" simplePos="0" relativeHeight="251659264" behindDoc="0" locked="0" layoutInCell="1" allowOverlap="1" wp14:anchorId="73822AAD" wp14:editId="4ABB7FE8">
          <wp:simplePos x="0" y="0"/>
          <wp:positionH relativeFrom="margin">
            <wp:posOffset>-800735</wp:posOffset>
          </wp:positionH>
          <wp:positionV relativeFrom="margin">
            <wp:posOffset>8763635</wp:posOffset>
          </wp:positionV>
          <wp:extent cx="7061200" cy="710565"/>
          <wp:effectExtent l="0" t="0" r="6350" b="0"/>
          <wp:wrapSquare wrapText="bothSides"/>
          <wp:docPr id="2629135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3463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0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0FAC6" w14:textId="77777777" w:rsidR="00EF6A75" w:rsidRDefault="00EF6A75" w:rsidP="008A45AE">
      <w:pPr>
        <w:spacing w:before="0" w:after="0"/>
      </w:pPr>
      <w:r>
        <w:separator/>
      </w:r>
    </w:p>
  </w:footnote>
  <w:footnote w:type="continuationSeparator" w:id="0">
    <w:p w14:paraId="5A9C0A25" w14:textId="77777777" w:rsidR="00EF6A75" w:rsidRDefault="00EF6A75" w:rsidP="008A45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E7A30" w14:textId="661114A5" w:rsidR="008A45AE" w:rsidRDefault="008A45AE">
    <w:pPr>
      <w:pStyle w:val="Encabezado"/>
    </w:pPr>
    <w:r w:rsidRPr="008A45AE">
      <w:rPr>
        <w:noProof/>
      </w:rPr>
      <w:drawing>
        <wp:anchor distT="0" distB="0" distL="114300" distR="114300" simplePos="0" relativeHeight="251658240" behindDoc="0" locked="0" layoutInCell="1" allowOverlap="1" wp14:anchorId="612E84A8" wp14:editId="29122D9C">
          <wp:simplePos x="0" y="0"/>
          <wp:positionH relativeFrom="margin">
            <wp:posOffset>-611505</wp:posOffset>
          </wp:positionH>
          <wp:positionV relativeFrom="margin">
            <wp:posOffset>-1056005</wp:posOffset>
          </wp:positionV>
          <wp:extent cx="6609080" cy="742950"/>
          <wp:effectExtent l="0" t="0" r="1270" b="0"/>
          <wp:wrapSquare wrapText="bothSides"/>
          <wp:docPr id="18802219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6410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08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A2523"/>
    <w:multiLevelType w:val="hybridMultilevel"/>
    <w:tmpl w:val="B3E4E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960A9"/>
    <w:multiLevelType w:val="hybridMultilevel"/>
    <w:tmpl w:val="F0743144"/>
    <w:lvl w:ilvl="0" w:tplc="942279C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B52324"/>
    <w:multiLevelType w:val="hybridMultilevel"/>
    <w:tmpl w:val="CD34B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F3047"/>
    <w:multiLevelType w:val="hybridMultilevel"/>
    <w:tmpl w:val="90B60660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AE"/>
    <w:rsid w:val="000F015E"/>
    <w:rsid w:val="002141BE"/>
    <w:rsid w:val="00234875"/>
    <w:rsid w:val="00240CEB"/>
    <w:rsid w:val="003A2216"/>
    <w:rsid w:val="003A24C0"/>
    <w:rsid w:val="003C5ED3"/>
    <w:rsid w:val="00507F9D"/>
    <w:rsid w:val="00581A77"/>
    <w:rsid w:val="006560CC"/>
    <w:rsid w:val="0079048C"/>
    <w:rsid w:val="008A45AE"/>
    <w:rsid w:val="008C6AD0"/>
    <w:rsid w:val="009500BE"/>
    <w:rsid w:val="00951452"/>
    <w:rsid w:val="009900FA"/>
    <w:rsid w:val="009E291E"/>
    <w:rsid w:val="00A0639A"/>
    <w:rsid w:val="00A51B67"/>
    <w:rsid w:val="00A64478"/>
    <w:rsid w:val="00A67896"/>
    <w:rsid w:val="00BA006D"/>
    <w:rsid w:val="00C342E6"/>
    <w:rsid w:val="00CA29E1"/>
    <w:rsid w:val="00D463A7"/>
    <w:rsid w:val="00D77C5D"/>
    <w:rsid w:val="00E83D05"/>
    <w:rsid w:val="00EF6A75"/>
    <w:rsid w:val="00F041F3"/>
    <w:rsid w:val="00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D633B"/>
  <w15:chartTrackingRefBased/>
  <w15:docId w15:val="{ACD689CF-6F68-4581-8FD3-33EACC05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4C0"/>
    <w:rPr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4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4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45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45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45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45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45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45A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45A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24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A24C0"/>
    <w:rPr>
      <w:rFonts w:eastAsia="Calibri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A24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A24C0"/>
    <w:rPr>
      <w:rFonts w:eastAsia="Calibri"/>
      <w:kern w:val="0"/>
      <w:lang w:eastAsia="es-ES"/>
      <w14:ligatures w14:val="none"/>
    </w:rPr>
  </w:style>
  <w:style w:type="table" w:styleId="Tablaconcuadrcula">
    <w:name w:val="Table Grid"/>
    <w:basedOn w:val="Tablanormal"/>
    <w:rsid w:val="003C5ED3"/>
    <w:rPr>
      <w:kern w:val="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A24C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A45A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45A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45AE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45AE"/>
    <w:rPr>
      <w:rFonts w:asciiTheme="minorHAnsi" w:eastAsiaTheme="majorEastAsia" w:hAnsiTheme="minorHAnsi" w:cstheme="majorBidi"/>
      <w:i/>
      <w:iCs/>
      <w:color w:val="0F4761" w:themeColor="accent1" w:themeShade="BF"/>
      <w:kern w:val="0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45AE"/>
    <w:rPr>
      <w:rFonts w:asciiTheme="minorHAnsi" w:eastAsiaTheme="majorEastAsia" w:hAnsiTheme="minorHAnsi" w:cstheme="majorBidi"/>
      <w:color w:val="0F4761" w:themeColor="accent1" w:themeShade="BF"/>
      <w:kern w:val="0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45AE"/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45AE"/>
    <w:rPr>
      <w:rFonts w:asciiTheme="minorHAnsi" w:eastAsiaTheme="majorEastAsia" w:hAnsiTheme="minorHAnsi" w:cstheme="majorBidi"/>
      <w:color w:val="595959" w:themeColor="text1" w:themeTint="A6"/>
      <w:kern w:val="0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45AE"/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45AE"/>
    <w:rPr>
      <w:rFonts w:asciiTheme="minorHAnsi" w:eastAsiaTheme="majorEastAsia" w:hAnsiTheme="minorHAnsi" w:cstheme="majorBidi"/>
      <w:color w:val="272727" w:themeColor="text1" w:themeTint="D8"/>
      <w:kern w:val="0"/>
      <w:lang w:eastAsia="es-ES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8A45AE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45AE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8A45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45A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8A4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45AE"/>
    <w:rPr>
      <w:i/>
      <w:iCs/>
      <w:color w:val="404040" w:themeColor="text1" w:themeTint="BF"/>
      <w:kern w:val="0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8A45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4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45AE"/>
    <w:rPr>
      <w:i/>
      <w:iCs/>
      <w:color w:val="0F4761" w:themeColor="accent1" w:themeShade="BF"/>
      <w:kern w:val="0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8A45AE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29E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9E1"/>
    <w:rPr>
      <w:rFonts w:ascii="Segoe UI" w:hAnsi="Segoe UI" w:cs="Segoe UI"/>
      <w:kern w:val="0"/>
      <w:sz w:val="18"/>
      <w:szCs w:val="18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SARIEGO COLLADA</dc:creator>
  <cp:keywords/>
  <dc:description/>
  <cp:lastModifiedBy>Usuario de Windows</cp:lastModifiedBy>
  <cp:revision>2</cp:revision>
  <cp:lastPrinted>2025-09-03T11:34:00Z</cp:lastPrinted>
  <dcterms:created xsi:type="dcterms:W3CDTF">2026-03-17T11:43:00Z</dcterms:created>
  <dcterms:modified xsi:type="dcterms:W3CDTF">2026-03-17T11:43:00Z</dcterms:modified>
</cp:coreProperties>
</file>