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70C07" w14:textId="77777777" w:rsidR="00371D21" w:rsidRPr="00BB0405" w:rsidRDefault="00371D21" w:rsidP="00371D21">
      <w:pPr>
        <w:pStyle w:val="Prrafodelista"/>
        <w:shd w:val="clear" w:color="auto" w:fill="000000"/>
        <w:spacing w:after="200" w:line="276" w:lineRule="auto"/>
        <w:ind w:left="-142"/>
        <w:contextualSpacing/>
        <w:jc w:val="center"/>
        <w:rPr>
          <w:rFonts w:cs="Courier New"/>
          <w:b/>
          <w:color w:val="FFFFFF"/>
          <w:sz w:val="18"/>
        </w:rPr>
      </w:pPr>
      <w:r w:rsidRPr="00BB0405">
        <w:rPr>
          <w:rFonts w:cs="Courier New"/>
          <w:b/>
          <w:color w:val="FFFFFF"/>
          <w:sz w:val="18"/>
        </w:rPr>
        <w:t>DEMANDA DE COLABORACIÓN AL EQUIPO REGIONAL DE ATENCIÓN AL ACNEAE</w:t>
      </w: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4501"/>
      </w:tblGrid>
      <w:tr w:rsidR="00371D21" w:rsidRPr="00BB0405" w14:paraId="06970C09" w14:textId="77777777" w:rsidTr="00FE5957">
        <w:tc>
          <w:tcPr>
            <w:tcW w:w="8931" w:type="dxa"/>
            <w:gridSpan w:val="2"/>
          </w:tcPr>
          <w:p w14:paraId="06970C08" w14:textId="77777777" w:rsidR="00371D21" w:rsidRPr="00BB0405" w:rsidRDefault="00371D21" w:rsidP="00FE5957">
            <w:pPr>
              <w:rPr>
                <w:b/>
                <w:bCs/>
                <w:sz w:val="18"/>
              </w:rPr>
            </w:pPr>
            <w:r w:rsidRPr="00BB0405">
              <w:rPr>
                <w:b/>
                <w:bCs/>
                <w:sz w:val="18"/>
              </w:rPr>
              <w:t>Fecha de la derivación:</w:t>
            </w:r>
          </w:p>
        </w:tc>
      </w:tr>
      <w:tr w:rsidR="00371D21" w:rsidRPr="00BB0405" w14:paraId="06970C0E" w14:textId="77777777" w:rsidTr="00FE5957">
        <w:tc>
          <w:tcPr>
            <w:tcW w:w="4430" w:type="dxa"/>
            <w:tcBorders>
              <w:right w:val="single" w:sz="2" w:space="0" w:color="FFFFFF"/>
            </w:tcBorders>
          </w:tcPr>
          <w:p w14:paraId="06970C0A" w14:textId="1EA80B68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Orientador/</w:t>
            </w:r>
            <w:r w:rsidR="00781E10">
              <w:rPr>
                <w:sz w:val="18"/>
              </w:rPr>
              <w:t>orientador</w:t>
            </w:r>
            <w:r w:rsidRPr="00BB0405">
              <w:rPr>
                <w:sz w:val="18"/>
              </w:rPr>
              <w:t>a:</w:t>
            </w:r>
          </w:p>
          <w:p w14:paraId="3C172097" w14:textId="77777777" w:rsidR="00371D21" w:rsidRDefault="00371D21" w:rsidP="00FE5957">
            <w:pPr>
              <w:rPr>
                <w:sz w:val="18"/>
              </w:rPr>
            </w:pPr>
          </w:p>
          <w:p w14:paraId="06970C0B" w14:textId="77777777" w:rsidR="005318F8" w:rsidRPr="00BB0405" w:rsidRDefault="005318F8" w:rsidP="00FE5957">
            <w:pPr>
              <w:rPr>
                <w:sz w:val="18"/>
              </w:rPr>
            </w:pPr>
          </w:p>
        </w:tc>
        <w:tc>
          <w:tcPr>
            <w:tcW w:w="4501" w:type="dxa"/>
            <w:tcBorders>
              <w:left w:val="single" w:sz="2" w:space="0" w:color="FFFFFF"/>
            </w:tcBorders>
          </w:tcPr>
          <w:p w14:paraId="06970C0C" w14:textId="5C201326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Correo orientador/</w:t>
            </w:r>
            <w:r w:rsidR="00B23B0F">
              <w:rPr>
                <w:sz w:val="18"/>
              </w:rPr>
              <w:t>orientador</w:t>
            </w:r>
            <w:r w:rsidRPr="00BB0405">
              <w:rPr>
                <w:sz w:val="18"/>
              </w:rPr>
              <w:t>a:</w:t>
            </w:r>
          </w:p>
          <w:p w14:paraId="06970C0D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14:paraId="06970C13" w14:textId="77777777" w:rsidTr="00FE5957">
        <w:tc>
          <w:tcPr>
            <w:tcW w:w="4430" w:type="dxa"/>
            <w:tcBorders>
              <w:right w:val="single" w:sz="2" w:space="0" w:color="FFFFFF"/>
            </w:tcBorders>
          </w:tcPr>
          <w:p w14:paraId="0821237A" w14:textId="77777777" w:rsidR="005318F8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Equipo/Centro/Servicio:</w:t>
            </w:r>
          </w:p>
          <w:p w14:paraId="06970C0F" w14:textId="46DB1B73" w:rsidR="00371D21" w:rsidRPr="00BB0405" w:rsidRDefault="005318F8" w:rsidP="00FE5957">
            <w:pPr>
              <w:rPr>
                <w:sz w:val="18"/>
              </w:rPr>
            </w:pPr>
            <w:r>
              <w:rPr>
                <w:sz w:val="18"/>
              </w:rPr>
              <w:t>Localidad</w:t>
            </w:r>
            <w:r w:rsidR="00371D21" w:rsidRPr="00BB0405">
              <w:rPr>
                <w:sz w:val="18"/>
              </w:rPr>
              <w:t xml:space="preserve">    </w:t>
            </w:r>
          </w:p>
          <w:p w14:paraId="06970C10" w14:textId="77777777" w:rsidR="00371D21" w:rsidRPr="00BB0405" w:rsidRDefault="00371D21" w:rsidP="00FE5957">
            <w:pPr>
              <w:rPr>
                <w:sz w:val="18"/>
              </w:rPr>
            </w:pPr>
          </w:p>
        </w:tc>
        <w:tc>
          <w:tcPr>
            <w:tcW w:w="4501" w:type="dxa"/>
            <w:tcBorders>
              <w:left w:val="single" w:sz="2" w:space="0" w:color="FFFFFF"/>
            </w:tcBorders>
          </w:tcPr>
          <w:p w14:paraId="06970C11" w14:textId="7777777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Teléfono:</w:t>
            </w:r>
          </w:p>
          <w:p w14:paraId="06970C12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</w:tbl>
    <w:p w14:paraId="06970C14" w14:textId="77777777" w:rsidR="00371D21" w:rsidRPr="00BB0405" w:rsidRDefault="00371D21" w:rsidP="00371D21">
      <w:pPr>
        <w:rPr>
          <w:sz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528"/>
      </w:tblGrid>
      <w:tr w:rsidR="00371D21" w:rsidRPr="00BB0405" w14:paraId="06970C1D" w14:textId="77777777" w:rsidTr="00FE5957">
        <w:trPr>
          <w:trHeight w:val="998"/>
        </w:trPr>
        <w:tc>
          <w:tcPr>
            <w:tcW w:w="3369" w:type="dxa"/>
            <w:tcBorders>
              <w:bottom w:val="single" w:sz="4" w:space="0" w:color="auto"/>
              <w:right w:val="single" w:sz="2" w:space="0" w:color="FFFFFF"/>
            </w:tcBorders>
            <w:vAlign w:val="center"/>
          </w:tcPr>
          <w:p w14:paraId="06970C15" w14:textId="0C1ACB72" w:rsidR="00371D21" w:rsidRPr="00BB0405" w:rsidRDefault="00371D21" w:rsidP="00FE5957">
            <w:pPr>
              <w:jc w:val="center"/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Unidad</w:t>
            </w:r>
            <w:r w:rsidR="00B23B0F">
              <w:rPr>
                <w:b/>
                <w:sz w:val="18"/>
              </w:rPr>
              <w:t>/unidades</w:t>
            </w:r>
            <w:r w:rsidRPr="00BB0405">
              <w:rPr>
                <w:b/>
                <w:sz w:val="18"/>
              </w:rPr>
              <w:t xml:space="preserve"> del E.R. de la que se solicita intervención:</w:t>
            </w:r>
          </w:p>
          <w:p w14:paraId="06970C16" w14:textId="77777777" w:rsidR="00371D21" w:rsidRPr="00BB0405" w:rsidRDefault="00371D21" w:rsidP="00FE5957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5528" w:type="dxa"/>
            <w:tcBorders>
              <w:left w:val="single" w:sz="2" w:space="0" w:color="FFFFFF"/>
              <w:bottom w:val="single" w:sz="4" w:space="0" w:color="auto"/>
            </w:tcBorders>
          </w:tcPr>
          <w:p w14:paraId="06970C17" w14:textId="77777777"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Discapacidad auditiva.</w:t>
            </w:r>
          </w:p>
          <w:p w14:paraId="06970C18" w14:textId="77777777"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Discapacidad visual.</w:t>
            </w:r>
          </w:p>
          <w:p w14:paraId="06970C19" w14:textId="41D2F205"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 xml:space="preserve">□ Discapacidad </w:t>
            </w:r>
            <w:r w:rsidR="00B23B0F">
              <w:rPr>
                <w:b/>
                <w:sz w:val="18"/>
              </w:rPr>
              <w:t>motora</w:t>
            </w:r>
            <w:r w:rsidRPr="00BB0405">
              <w:rPr>
                <w:b/>
                <w:sz w:val="18"/>
              </w:rPr>
              <w:t>.</w:t>
            </w:r>
          </w:p>
          <w:p w14:paraId="06970C1A" w14:textId="77777777"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TEA.</w:t>
            </w:r>
          </w:p>
          <w:p w14:paraId="06970C1B" w14:textId="721BD3D5" w:rsidR="00371D21" w:rsidRPr="00BB0405" w:rsidRDefault="00371D21" w:rsidP="003443BC">
            <w:pPr>
              <w:ind w:left="171" w:hanging="171"/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 xml:space="preserve">□ </w:t>
            </w:r>
            <w:r w:rsidR="003443BC">
              <w:rPr>
                <w:b/>
                <w:sz w:val="18"/>
              </w:rPr>
              <w:t>Acompañamiento emocional en alteraciones del comportamiento</w:t>
            </w:r>
            <w:r w:rsidRPr="00BB0405">
              <w:rPr>
                <w:b/>
                <w:sz w:val="18"/>
              </w:rPr>
              <w:t>.</w:t>
            </w:r>
          </w:p>
          <w:p w14:paraId="4A9C741B" w14:textId="77777777" w:rsidR="005318F8" w:rsidRDefault="00371D21" w:rsidP="005318F8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□ Alta capacidad</w:t>
            </w:r>
            <w:r w:rsidR="005318F8">
              <w:rPr>
                <w:b/>
                <w:sz w:val="18"/>
              </w:rPr>
              <w:t xml:space="preserve"> </w:t>
            </w:r>
          </w:p>
          <w:p w14:paraId="06970C1C" w14:textId="65D06E37" w:rsidR="00371D21" w:rsidRPr="00BB0405" w:rsidRDefault="005318F8" w:rsidP="005318F8">
            <w:pPr>
              <w:rPr>
                <w:b/>
                <w:bCs/>
                <w:sz w:val="18"/>
              </w:rPr>
            </w:pPr>
            <w:r w:rsidRPr="00BB0405">
              <w:rPr>
                <w:b/>
                <w:sz w:val="18"/>
              </w:rPr>
              <w:t xml:space="preserve">□ </w:t>
            </w:r>
            <w:r>
              <w:rPr>
                <w:b/>
                <w:sz w:val="18"/>
              </w:rPr>
              <w:t>Doble excepcionalidad</w:t>
            </w:r>
          </w:p>
        </w:tc>
      </w:tr>
    </w:tbl>
    <w:p w14:paraId="06970C1E" w14:textId="77777777" w:rsidR="00371D21" w:rsidRPr="00BB0405" w:rsidRDefault="00371D21" w:rsidP="00371D21">
      <w:pPr>
        <w:rPr>
          <w:sz w:val="18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371D21" w:rsidRPr="00BB0405" w14:paraId="06970C2B" w14:textId="77777777" w:rsidTr="00FE5957">
        <w:trPr>
          <w:trHeight w:val="595"/>
        </w:trPr>
        <w:tc>
          <w:tcPr>
            <w:tcW w:w="8717" w:type="dxa"/>
          </w:tcPr>
          <w:p w14:paraId="364F4D81" w14:textId="77777777" w:rsidR="003D5321" w:rsidRDefault="003D5321" w:rsidP="00FE5957">
            <w:pPr>
              <w:rPr>
                <w:b/>
                <w:bCs/>
                <w:sz w:val="18"/>
              </w:rPr>
            </w:pPr>
          </w:p>
          <w:p w14:paraId="28C288EB" w14:textId="5B9A89E2" w:rsidR="003D5321" w:rsidRPr="00BB0405" w:rsidRDefault="003D5321" w:rsidP="005318F8">
            <w:pPr>
              <w:rPr>
                <w:b/>
                <w:bCs/>
                <w:sz w:val="18"/>
              </w:rPr>
            </w:pPr>
            <w:r w:rsidRPr="00BB0405">
              <w:rPr>
                <w:b/>
                <w:bCs/>
                <w:sz w:val="18"/>
              </w:rPr>
              <w:t xml:space="preserve">Tipo de </w:t>
            </w:r>
            <w:r w:rsidR="005318F8">
              <w:rPr>
                <w:b/>
                <w:bCs/>
                <w:sz w:val="18"/>
              </w:rPr>
              <w:t>colaboración</w:t>
            </w:r>
            <w:r w:rsidRPr="00BB0405">
              <w:rPr>
                <w:b/>
                <w:bCs/>
                <w:sz w:val="18"/>
              </w:rPr>
              <w:t xml:space="preserve"> que solicita:</w:t>
            </w:r>
            <w:r w:rsidR="005E7CA2">
              <w:rPr>
                <w:b/>
                <w:bCs/>
                <w:sz w:val="18"/>
              </w:rPr>
              <w:t xml:space="preserve"> *</w:t>
            </w:r>
          </w:p>
          <w:p w14:paraId="4A0B7071" w14:textId="30474E63" w:rsidR="003D5321" w:rsidRPr="00BB0405" w:rsidRDefault="003D5321" w:rsidP="003D5321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 xml:space="preserve">□ </w:t>
            </w:r>
            <w:r w:rsidR="00AC0E5E">
              <w:rPr>
                <w:sz w:val="18"/>
              </w:rPr>
              <w:t xml:space="preserve">a) </w:t>
            </w:r>
            <w:r w:rsidR="00921F0C">
              <w:rPr>
                <w:sz w:val="18"/>
              </w:rPr>
              <w:t>Asesoramiento individual</w:t>
            </w:r>
            <w:r w:rsidRPr="00BB0405">
              <w:rPr>
                <w:sz w:val="18"/>
              </w:rPr>
              <w:t xml:space="preserve"> </w:t>
            </w:r>
            <w:r w:rsidR="00921F0C">
              <w:rPr>
                <w:sz w:val="18"/>
              </w:rPr>
              <w:t>(</w:t>
            </w:r>
            <w:r w:rsidRPr="00BB0405">
              <w:rPr>
                <w:sz w:val="18"/>
              </w:rPr>
              <w:t>Evaluación Psicopedagógica</w:t>
            </w:r>
            <w:r w:rsidR="00921F0C">
              <w:rPr>
                <w:sz w:val="18"/>
              </w:rPr>
              <w:t>)</w:t>
            </w:r>
            <w:r w:rsidRPr="00BB0405">
              <w:rPr>
                <w:sz w:val="18"/>
              </w:rPr>
              <w:t>.</w:t>
            </w:r>
          </w:p>
          <w:p w14:paraId="33E58D6C" w14:textId="34008E72" w:rsidR="003D5321" w:rsidRPr="00BB0405" w:rsidRDefault="003D5321" w:rsidP="003D5321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 xml:space="preserve">□ </w:t>
            </w:r>
            <w:r w:rsidR="00AC0E5E">
              <w:rPr>
                <w:sz w:val="18"/>
              </w:rPr>
              <w:t xml:space="preserve">b) </w:t>
            </w:r>
            <w:r w:rsidR="00921F0C">
              <w:rPr>
                <w:sz w:val="18"/>
              </w:rPr>
              <w:t>Asesoramiento educativo</w:t>
            </w:r>
            <w:r w:rsidR="005318F8">
              <w:rPr>
                <w:sz w:val="18"/>
              </w:rPr>
              <w:t xml:space="preserve"> y/o familiar</w:t>
            </w:r>
          </w:p>
          <w:p w14:paraId="086F3112" w14:textId="73050831" w:rsidR="003D5321" w:rsidRPr="00BB0405" w:rsidRDefault="003D5321" w:rsidP="003D5321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 xml:space="preserve">□ </w:t>
            </w:r>
            <w:r w:rsidR="00AC0E5E">
              <w:rPr>
                <w:sz w:val="18"/>
              </w:rPr>
              <w:t xml:space="preserve">c) </w:t>
            </w:r>
            <w:r w:rsidRPr="00BB0405">
              <w:rPr>
                <w:sz w:val="18"/>
              </w:rPr>
              <w:t>Formación.</w:t>
            </w:r>
          </w:p>
          <w:p w14:paraId="2CBA21EF" w14:textId="47F2310D" w:rsidR="003D5321" w:rsidRPr="00BB0405" w:rsidRDefault="003D5321" w:rsidP="003D5321">
            <w:pPr>
              <w:ind w:left="708"/>
              <w:rPr>
                <w:b/>
                <w:bCs/>
                <w:sz w:val="18"/>
              </w:rPr>
            </w:pPr>
            <w:r w:rsidRPr="00BB0405">
              <w:rPr>
                <w:sz w:val="18"/>
              </w:rPr>
              <w:t xml:space="preserve">□ </w:t>
            </w:r>
            <w:r w:rsidR="00AC0E5E">
              <w:rPr>
                <w:sz w:val="18"/>
              </w:rPr>
              <w:t xml:space="preserve">d) </w:t>
            </w:r>
            <w:r w:rsidRPr="00BB0405">
              <w:rPr>
                <w:sz w:val="18"/>
              </w:rPr>
              <w:t xml:space="preserve">Otras (especificar): </w:t>
            </w:r>
          </w:p>
          <w:p w14:paraId="5BBB44BF" w14:textId="77777777" w:rsidR="003D5321" w:rsidRDefault="003D5321" w:rsidP="00FE5957">
            <w:pPr>
              <w:rPr>
                <w:b/>
                <w:bCs/>
                <w:sz w:val="18"/>
              </w:rPr>
            </w:pPr>
          </w:p>
          <w:p w14:paraId="06970C1F" w14:textId="5BE0CDA7" w:rsidR="00371D21" w:rsidRPr="00BB0405" w:rsidRDefault="00371D21" w:rsidP="00FE5957">
            <w:pPr>
              <w:rPr>
                <w:b/>
                <w:bCs/>
                <w:sz w:val="18"/>
              </w:rPr>
            </w:pPr>
            <w:r w:rsidRPr="00BB0405">
              <w:rPr>
                <w:b/>
                <w:bCs/>
                <w:sz w:val="18"/>
              </w:rPr>
              <w:t>Motivo de la demanda:</w:t>
            </w:r>
          </w:p>
          <w:p w14:paraId="06970C20" w14:textId="5A3E6798" w:rsidR="00371D21" w:rsidRPr="00BB0405" w:rsidRDefault="00921F0C" w:rsidP="00FE595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970CA3" wp14:editId="36456CC5">
                      <wp:simplePos x="0" y="0"/>
                      <wp:positionH relativeFrom="column">
                        <wp:posOffset>49691</wp:posOffset>
                      </wp:positionH>
                      <wp:positionV relativeFrom="paragraph">
                        <wp:posOffset>34441</wp:posOffset>
                      </wp:positionV>
                      <wp:extent cx="5332730" cy="1577265"/>
                      <wp:effectExtent l="0" t="0" r="20320" b="23495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2730" cy="1577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970CBC" w14:textId="77777777" w:rsidR="00371D21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14:paraId="06970CBD" w14:textId="18CF9856" w:rsidR="00371D21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14:paraId="6A60874D" w14:textId="77777777" w:rsidR="003D5321" w:rsidRDefault="003D53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14:paraId="06970CBE" w14:textId="77777777" w:rsidR="00371D21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14:paraId="06970CBF" w14:textId="77777777" w:rsidR="00371D21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  <w:p w14:paraId="06970CC0" w14:textId="77777777" w:rsidR="00371D21" w:rsidRPr="002138F9" w:rsidRDefault="00371D21" w:rsidP="00371D21">
                                  <w:pPr>
                                    <w:rPr>
                                      <w:sz w:val="20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70C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3.9pt;margin-top:2.7pt;width:419.9pt;height:1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" strokeweight="1pt">
                      <v:stroke dashstyle="dash"/>
                      <v:shadow color="#868686"/>
                      <v:textbox>
                        <w:txbxContent>
                          <w:p w14:paraId="06970CBC" w14:textId="77777777" w:rsidR="00371D21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06970CBD" w14:textId="18CF9856" w:rsidR="00371D21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6A60874D" w14:textId="77777777" w:rsidR="003D5321" w:rsidRDefault="003D53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06970CBE" w14:textId="77777777" w:rsidR="00371D21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06970CBF" w14:textId="77777777" w:rsidR="00371D21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14:paraId="06970CC0" w14:textId="77777777" w:rsidR="00371D21" w:rsidRPr="002138F9" w:rsidRDefault="00371D21" w:rsidP="00371D21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970C21" w14:textId="77777777" w:rsidR="00371D21" w:rsidRPr="00BB0405" w:rsidRDefault="00371D21" w:rsidP="00FE5957">
            <w:pPr>
              <w:rPr>
                <w:b/>
                <w:bCs/>
                <w:sz w:val="18"/>
              </w:rPr>
            </w:pPr>
          </w:p>
          <w:p w14:paraId="06970C22" w14:textId="77777777" w:rsidR="00371D21" w:rsidRPr="00BB0405" w:rsidRDefault="00371D21" w:rsidP="00FE5957">
            <w:pPr>
              <w:rPr>
                <w:b/>
                <w:bCs/>
                <w:sz w:val="18"/>
              </w:rPr>
            </w:pPr>
          </w:p>
          <w:p w14:paraId="06970C23" w14:textId="77777777" w:rsidR="00371D21" w:rsidRPr="00BB0405" w:rsidRDefault="00371D21" w:rsidP="00FE5957">
            <w:pPr>
              <w:rPr>
                <w:b/>
                <w:bCs/>
                <w:sz w:val="18"/>
              </w:rPr>
            </w:pPr>
          </w:p>
          <w:p w14:paraId="49C915E7" w14:textId="77777777" w:rsidR="00371D21" w:rsidRDefault="00371D21" w:rsidP="003D5321">
            <w:pPr>
              <w:ind w:left="708"/>
              <w:rPr>
                <w:b/>
                <w:bCs/>
                <w:sz w:val="18"/>
              </w:rPr>
            </w:pPr>
          </w:p>
          <w:p w14:paraId="15B6B92D" w14:textId="77777777" w:rsidR="003D5321" w:rsidRDefault="003D5321" w:rsidP="003D5321">
            <w:pPr>
              <w:ind w:left="708"/>
              <w:rPr>
                <w:b/>
                <w:bCs/>
                <w:sz w:val="18"/>
              </w:rPr>
            </w:pPr>
          </w:p>
          <w:p w14:paraId="51087C0D" w14:textId="77777777" w:rsidR="003D5321" w:rsidRDefault="003D5321" w:rsidP="003D5321">
            <w:pPr>
              <w:ind w:left="708"/>
              <w:rPr>
                <w:b/>
                <w:bCs/>
                <w:sz w:val="18"/>
              </w:rPr>
            </w:pPr>
          </w:p>
          <w:p w14:paraId="0BFF5B75" w14:textId="77777777" w:rsidR="003D5321" w:rsidRDefault="003D5321" w:rsidP="003D5321">
            <w:pPr>
              <w:ind w:left="708"/>
              <w:rPr>
                <w:b/>
                <w:bCs/>
                <w:sz w:val="18"/>
              </w:rPr>
            </w:pPr>
          </w:p>
          <w:p w14:paraId="4A609C8D" w14:textId="77777777" w:rsidR="003D5321" w:rsidRDefault="003D5321" w:rsidP="003D5321">
            <w:pPr>
              <w:ind w:left="708"/>
              <w:rPr>
                <w:b/>
                <w:bCs/>
                <w:sz w:val="18"/>
              </w:rPr>
            </w:pPr>
          </w:p>
          <w:p w14:paraId="1F64FA57" w14:textId="77777777" w:rsidR="003D5321" w:rsidRDefault="003D5321" w:rsidP="003D5321">
            <w:pPr>
              <w:ind w:left="708"/>
              <w:rPr>
                <w:b/>
                <w:bCs/>
                <w:sz w:val="18"/>
              </w:rPr>
            </w:pPr>
          </w:p>
          <w:p w14:paraId="7F999B8E" w14:textId="77777777" w:rsidR="003D5321" w:rsidRDefault="003D5321" w:rsidP="003D5321">
            <w:pPr>
              <w:ind w:left="708"/>
              <w:rPr>
                <w:b/>
                <w:bCs/>
                <w:sz w:val="18"/>
              </w:rPr>
            </w:pPr>
          </w:p>
          <w:p w14:paraId="06970C2A" w14:textId="77777777" w:rsidR="003D5321" w:rsidRPr="00BB0405" w:rsidRDefault="003D5321" w:rsidP="003D5321">
            <w:pPr>
              <w:ind w:left="708"/>
              <w:rPr>
                <w:b/>
                <w:bCs/>
                <w:sz w:val="18"/>
              </w:rPr>
            </w:pPr>
          </w:p>
        </w:tc>
      </w:tr>
    </w:tbl>
    <w:p w14:paraId="312FA09D" w14:textId="77777777" w:rsidR="00921F0C" w:rsidRDefault="00371D21" w:rsidP="00371D21">
      <w:pPr>
        <w:pStyle w:val="Ttulo1"/>
        <w:ind w:left="-142"/>
        <w:rPr>
          <w:rFonts w:ascii="Verdana" w:hAnsi="Verdana"/>
          <w:sz w:val="18"/>
          <w:szCs w:val="18"/>
        </w:rPr>
      </w:pPr>
      <w:r w:rsidRPr="00BB0405">
        <w:rPr>
          <w:rFonts w:ascii="Verdana" w:hAnsi="Verdana"/>
          <w:sz w:val="18"/>
          <w:szCs w:val="18"/>
        </w:rPr>
        <w:t xml:space="preserve"> </w:t>
      </w:r>
    </w:p>
    <w:p w14:paraId="5E4A20FD" w14:textId="77777777" w:rsidR="005318F8" w:rsidRDefault="005318F8" w:rsidP="005318F8"/>
    <w:p w14:paraId="52A87D9D" w14:textId="77777777" w:rsidR="005E7CA2" w:rsidRDefault="005E7CA2" w:rsidP="005318F8"/>
    <w:p w14:paraId="24E7DA10" w14:textId="77777777" w:rsidR="005E7CA2" w:rsidRPr="005318F8" w:rsidRDefault="005E7CA2" w:rsidP="005318F8"/>
    <w:p w14:paraId="3A1311BE" w14:textId="75470573" w:rsidR="005E7CA2" w:rsidRDefault="005318F8" w:rsidP="005E7CA2">
      <w:pPr>
        <w:spacing w:after="200" w:line="360" w:lineRule="auto"/>
        <w:jc w:val="both"/>
        <w:rPr>
          <w:b/>
          <w:i/>
          <w:color w:val="548DD4" w:themeColor="text2" w:themeTint="99"/>
          <w:sz w:val="18"/>
          <w:u w:val="single"/>
        </w:rPr>
      </w:pPr>
      <w:r w:rsidRPr="005E7CA2">
        <w:rPr>
          <w:b/>
          <w:i/>
          <w:color w:val="548DD4" w:themeColor="text2" w:themeTint="99"/>
          <w:sz w:val="18"/>
          <w:u w:val="single"/>
        </w:rPr>
        <w:t>*</w:t>
      </w:r>
      <w:r w:rsidR="00921F0C" w:rsidRPr="005E7CA2">
        <w:rPr>
          <w:b/>
          <w:i/>
          <w:color w:val="548DD4" w:themeColor="text2" w:themeTint="99"/>
          <w:sz w:val="18"/>
          <w:u w:val="single"/>
        </w:rPr>
        <w:t xml:space="preserve">Las siguientes páginas </w:t>
      </w:r>
      <w:r w:rsidR="00AC0E5E" w:rsidRPr="005E7CA2">
        <w:rPr>
          <w:b/>
          <w:i/>
          <w:color w:val="548DD4" w:themeColor="text2" w:themeTint="99"/>
          <w:sz w:val="18"/>
          <w:u w:val="single"/>
        </w:rPr>
        <w:t xml:space="preserve">de este formulario de demanda </w:t>
      </w:r>
      <w:r w:rsidR="00921F0C" w:rsidRPr="005E7CA2">
        <w:rPr>
          <w:b/>
          <w:i/>
          <w:color w:val="548DD4" w:themeColor="text2" w:themeTint="99"/>
          <w:sz w:val="18"/>
          <w:u w:val="single"/>
        </w:rPr>
        <w:t xml:space="preserve">solamente se </w:t>
      </w:r>
      <w:r w:rsidR="00AC0E5E" w:rsidRPr="005E7CA2">
        <w:rPr>
          <w:b/>
          <w:i/>
          <w:color w:val="548DD4" w:themeColor="text2" w:themeTint="99"/>
          <w:sz w:val="18"/>
          <w:u w:val="single"/>
        </w:rPr>
        <w:t>cumplimentarán en caso de solicitudes de ayuda</w:t>
      </w:r>
    </w:p>
    <w:p w14:paraId="77986303" w14:textId="2CA69613" w:rsidR="005318F8" w:rsidRPr="005E7CA2" w:rsidRDefault="00AC0E5E" w:rsidP="005E7CA2">
      <w:pPr>
        <w:spacing w:after="200" w:line="360" w:lineRule="auto"/>
        <w:jc w:val="both"/>
        <w:rPr>
          <w:b/>
          <w:i/>
          <w:color w:val="548DD4" w:themeColor="text2" w:themeTint="99"/>
          <w:sz w:val="18"/>
          <w:u w:val="single"/>
        </w:rPr>
      </w:pPr>
      <w:r w:rsidRPr="005E7CA2">
        <w:rPr>
          <w:b/>
          <w:i/>
          <w:color w:val="548DD4" w:themeColor="text2" w:themeTint="99"/>
          <w:sz w:val="18"/>
          <w:u w:val="single"/>
        </w:rPr>
        <w:t xml:space="preserve">a) asesoramiento individual </w:t>
      </w:r>
      <w:bookmarkStart w:id="0" w:name="_GoBack"/>
      <w:bookmarkEnd w:id="0"/>
    </w:p>
    <w:p w14:paraId="05356289" w14:textId="2C1B57F0" w:rsidR="00921F0C" w:rsidRPr="005318F8" w:rsidRDefault="00AC0E5E" w:rsidP="005E7CA2">
      <w:pPr>
        <w:spacing w:after="200" w:line="360" w:lineRule="auto"/>
        <w:jc w:val="both"/>
        <w:rPr>
          <w:rFonts w:cs="Arial"/>
          <w:b/>
          <w:i/>
          <w:kern w:val="32"/>
          <w:sz w:val="18"/>
          <w:u w:val="single"/>
        </w:rPr>
      </w:pPr>
      <w:r w:rsidRPr="005E7CA2">
        <w:rPr>
          <w:b/>
          <w:i/>
          <w:color w:val="548DD4" w:themeColor="text2" w:themeTint="99"/>
          <w:sz w:val="18"/>
          <w:u w:val="single"/>
        </w:rPr>
        <w:t>b) asesoramiento educativo</w:t>
      </w:r>
      <w:r w:rsidR="005318F8" w:rsidRPr="005E7CA2">
        <w:rPr>
          <w:b/>
          <w:i/>
          <w:color w:val="548DD4" w:themeColor="text2" w:themeTint="99"/>
          <w:sz w:val="18"/>
          <w:u w:val="single"/>
        </w:rPr>
        <w:t>/familiar</w:t>
      </w:r>
      <w:r w:rsidR="00921F0C" w:rsidRPr="005318F8">
        <w:rPr>
          <w:b/>
          <w:i/>
          <w:sz w:val="18"/>
          <w:u w:val="single"/>
        </w:rPr>
        <w:br w:type="page"/>
      </w:r>
    </w:p>
    <w:p w14:paraId="06970C2C" w14:textId="5664D7E3" w:rsidR="00371D21" w:rsidRPr="00BB0405" w:rsidRDefault="00371D21" w:rsidP="00371D21">
      <w:pPr>
        <w:pStyle w:val="Ttulo1"/>
        <w:ind w:left="-142"/>
        <w:rPr>
          <w:rFonts w:ascii="Verdana" w:hAnsi="Verdana"/>
          <w:sz w:val="18"/>
          <w:szCs w:val="18"/>
        </w:rPr>
      </w:pPr>
      <w:r w:rsidRPr="00BB0405">
        <w:rPr>
          <w:rFonts w:ascii="Verdana" w:hAnsi="Verdana"/>
          <w:sz w:val="18"/>
          <w:szCs w:val="18"/>
        </w:rPr>
        <w:lastRenderedPageBreak/>
        <w:t xml:space="preserve">Datos personales de identificación del </w:t>
      </w:r>
      <w:r w:rsidR="004D0AB2">
        <w:rPr>
          <w:rFonts w:ascii="Verdana" w:hAnsi="Verdana"/>
          <w:sz w:val="18"/>
          <w:szCs w:val="18"/>
        </w:rPr>
        <w:t>alumnado</w:t>
      </w:r>
      <w:r w:rsidRPr="00BB0405">
        <w:rPr>
          <w:rFonts w:ascii="Verdana" w:hAnsi="Verdana"/>
          <w:sz w:val="18"/>
          <w:szCs w:val="18"/>
        </w:rPr>
        <w:t xml:space="preserve"> y</w:t>
      </w:r>
      <w:r w:rsidR="004D0AB2">
        <w:rPr>
          <w:rFonts w:ascii="Verdana" w:hAnsi="Verdana"/>
          <w:sz w:val="18"/>
          <w:szCs w:val="18"/>
        </w:rPr>
        <w:t xml:space="preserve"> del</w:t>
      </w:r>
      <w:r w:rsidRPr="00BB0405">
        <w:rPr>
          <w:rFonts w:ascii="Verdana" w:hAnsi="Verdana"/>
          <w:sz w:val="18"/>
          <w:szCs w:val="18"/>
        </w:rPr>
        <w:t xml:space="preserve"> centro:</w:t>
      </w:r>
    </w:p>
    <w:p w14:paraId="06970C2D" w14:textId="77777777" w:rsidR="00371D21" w:rsidRPr="00BB0405" w:rsidRDefault="00371D21" w:rsidP="00371D21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371D21" w:rsidRPr="00BB0405" w14:paraId="06970C30" w14:textId="77777777" w:rsidTr="00FE5957">
        <w:tc>
          <w:tcPr>
            <w:tcW w:w="8644" w:type="dxa"/>
            <w:gridSpan w:val="2"/>
          </w:tcPr>
          <w:p w14:paraId="06970C2E" w14:textId="7777777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Nombre:</w:t>
            </w:r>
          </w:p>
          <w:p w14:paraId="06970C2F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14:paraId="06970C33" w14:textId="77777777" w:rsidTr="00FE5957">
        <w:tc>
          <w:tcPr>
            <w:tcW w:w="8644" w:type="dxa"/>
            <w:gridSpan w:val="2"/>
          </w:tcPr>
          <w:p w14:paraId="06970C31" w14:textId="7777777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Apellidos:</w:t>
            </w:r>
          </w:p>
          <w:p w14:paraId="06970C32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14:paraId="06970C35" w14:textId="77777777" w:rsidTr="00FE5957">
        <w:tc>
          <w:tcPr>
            <w:tcW w:w="8644" w:type="dxa"/>
            <w:gridSpan w:val="2"/>
          </w:tcPr>
          <w:p w14:paraId="06970C34" w14:textId="7777777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Fecha de nacimiento: </w:t>
            </w:r>
          </w:p>
        </w:tc>
      </w:tr>
      <w:tr w:rsidR="00371D21" w:rsidRPr="00BB0405" w14:paraId="06970C38" w14:textId="77777777" w:rsidTr="00FE5957">
        <w:trPr>
          <w:trHeight w:val="398"/>
        </w:trPr>
        <w:tc>
          <w:tcPr>
            <w:tcW w:w="4322" w:type="dxa"/>
            <w:tcBorders>
              <w:bottom w:val="single" w:sz="2" w:space="0" w:color="FFFFFF"/>
              <w:right w:val="single" w:sz="2" w:space="0" w:color="FFFFFF"/>
            </w:tcBorders>
          </w:tcPr>
          <w:p w14:paraId="06970C36" w14:textId="7777777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Centro: </w:t>
            </w:r>
          </w:p>
        </w:tc>
        <w:tc>
          <w:tcPr>
            <w:tcW w:w="4322" w:type="dxa"/>
            <w:tcBorders>
              <w:left w:val="single" w:sz="2" w:space="0" w:color="FFFFFF"/>
              <w:bottom w:val="single" w:sz="2" w:space="0" w:color="FFFFFF"/>
            </w:tcBorders>
          </w:tcPr>
          <w:p w14:paraId="06970C37" w14:textId="7777777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Etapa y curso: </w:t>
            </w:r>
          </w:p>
        </w:tc>
      </w:tr>
      <w:tr w:rsidR="00371D21" w:rsidRPr="00BB0405" w14:paraId="06970C3B" w14:textId="77777777" w:rsidTr="00FE5957">
        <w:trPr>
          <w:trHeight w:val="397"/>
        </w:trPr>
        <w:tc>
          <w:tcPr>
            <w:tcW w:w="4322" w:type="dxa"/>
            <w:tcBorders>
              <w:top w:val="single" w:sz="2" w:space="0" w:color="FFFFFF"/>
              <w:right w:val="single" w:sz="2" w:space="0" w:color="FFFFFF"/>
            </w:tcBorders>
          </w:tcPr>
          <w:p w14:paraId="06970C39" w14:textId="3907E3EE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Teléfono </w:t>
            </w:r>
            <w:r w:rsidR="0001777E">
              <w:rPr>
                <w:sz w:val="18"/>
              </w:rPr>
              <w:t>c</w:t>
            </w:r>
            <w:r w:rsidRPr="00BB0405">
              <w:rPr>
                <w:sz w:val="18"/>
              </w:rPr>
              <w:t xml:space="preserve">entro: </w:t>
            </w:r>
          </w:p>
        </w:tc>
        <w:tc>
          <w:tcPr>
            <w:tcW w:w="4322" w:type="dxa"/>
            <w:tcBorders>
              <w:top w:val="single" w:sz="2" w:space="0" w:color="FFFFFF"/>
              <w:left w:val="single" w:sz="2" w:space="0" w:color="FFFFFF"/>
            </w:tcBorders>
          </w:tcPr>
          <w:p w14:paraId="06970C3A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14:paraId="06970C3E" w14:textId="77777777" w:rsidTr="00FE5957">
        <w:tc>
          <w:tcPr>
            <w:tcW w:w="8644" w:type="dxa"/>
            <w:gridSpan w:val="2"/>
            <w:tcBorders>
              <w:top w:val="single" w:sz="2" w:space="0" w:color="FFFFFF"/>
            </w:tcBorders>
          </w:tcPr>
          <w:p w14:paraId="06970C3C" w14:textId="1837E140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Frecuencia y horario de intervención del</w:t>
            </w:r>
            <w:r w:rsidR="0001777E">
              <w:rPr>
                <w:sz w:val="18"/>
              </w:rPr>
              <w:t>/de la</w:t>
            </w:r>
            <w:r w:rsidRPr="00BB0405">
              <w:rPr>
                <w:sz w:val="18"/>
              </w:rPr>
              <w:t xml:space="preserve"> orientador/a:</w:t>
            </w:r>
          </w:p>
          <w:p w14:paraId="06970C3D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</w:tbl>
    <w:p w14:paraId="06970C3F" w14:textId="77777777" w:rsidR="00371D21" w:rsidRPr="00BB0405" w:rsidRDefault="00371D21" w:rsidP="00371D21">
      <w:pPr>
        <w:rPr>
          <w:sz w:val="18"/>
        </w:rPr>
      </w:pPr>
    </w:p>
    <w:p w14:paraId="06970C41" w14:textId="77777777" w:rsidR="00371D21" w:rsidRPr="00BB0405" w:rsidRDefault="00371D21" w:rsidP="00371D21">
      <w:pPr>
        <w:jc w:val="center"/>
        <w:rPr>
          <w:b/>
          <w:sz w:val="18"/>
        </w:rPr>
      </w:pPr>
    </w:p>
    <w:p w14:paraId="06970C42" w14:textId="77777777" w:rsidR="00371D21" w:rsidRPr="00BB0405" w:rsidRDefault="00371D21" w:rsidP="00371D21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70CA5" wp14:editId="06970CA6">
                <wp:simplePos x="0" y="0"/>
                <wp:positionH relativeFrom="column">
                  <wp:posOffset>2994025</wp:posOffset>
                </wp:positionH>
                <wp:positionV relativeFrom="paragraph">
                  <wp:posOffset>184150</wp:posOffset>
                </wp:positionV>
                <wp:extent cx="172720" cy="90805"/>
                <wp:effectExtent l="6985" t="10160" r="10795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7D7F6" id="Rectángulo 2" o:spid="_x0000_s1026" style="position:absolute;margin-left:235.75pt;margin-top:14.5pt;width:13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70CA7" wp14:editId="06970CA8">
                <wp:simplePos x="0" y="0"/>
                <wp:positionH relativeFrom="column">
                  <wp:posOffset>1881505</wp:posOffset>
                </wp:positionH>
                <wp:positionV relativeFrom="paragraph">
                  <wp:posOffset>189230</wp:posOffset>
                </wp:positionV>
                <wp:extent cx="172720" cy="90805"/>
                <wp:effectExtent l="8890" t="5715" r="8890" b="825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9D70" id="Rectángulo 1" o:spid="_x0000_s1026" style="position:absolute;margin-left:148.15pt;margin-top:14.9pt;width:13.6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"/>
            </w:pict>
          </mc:Fallback>
        </mc:AlternateContent>
      </w:r>
      <w:r w:rsidRPr="00BB0405">
        <w:rPr>
          <w:b/>
          <w:sz w:val="18"/>
        </w:rPr>
        <w:t xml:space="preserve">Nota: La familia ha sido informada de la intervención a realizar por el Equipo Regional de Orientación: SI </w:t>
      </w:r>
      <w:r w:rsidRPr="00BB0405">
        <w:rPr>
          <w:b/>
          <w:sz w:val="18"/>
        </w:rPr>
        <w:tab/>
      </w:r>
      <w:r w:rsidRPr="00BB0405">
        <w:rPr>
          <w:b/>
          <w:sz w:val="18"/>
        </w:rPr>
        <w:tab/>
        <w:t>NO</w:t>
      </w:r>
    </w:p>
    <w:p w14:paraId="06970C43" w14:textId="77777777" w:rsidR="00371D21" w:rsidRPr="00BB0405" w:rsidRDefault="00371D21" w:rsidP="00371D21">
      <w:pPr>
        <w:rPr>
          <w:b/>
          <w:sz w:val="18"/>
        </w:rPr>
      </w:pPr>
    </w:p>
    <w:p w14:paraId="06970C44" w14:textId="77777777" w:rsidR="00371D21" w:rsidRDefault="00371D21" w:rsidP="00371D21">
      <w:pPr>
        <w:jc w:val="center"/>
        <w:rPr>
          <w:b/>
          <w:sz w:val="18"/>
          <w:u w:val="single"/>
        </w:rPr>
      </w:pPr>
    </w:p>
    <w:p w14:paraId="06970C45" w14:textId="5EF515C4" w:rsidR="00371D21" w:rsidRPr="005318F8" w:rsidRDefault="00371D21" w:rsidP="00371D21">
      <w:pPr>
        <w:jc w:val="center"/>
        <w:rPr>
          <w:b/>
          <w:color w:val="548DD4" w:themeColor="text2" w:themeTint="99"/>
          <w:sz w:val="18"/>
          <w:u w:val="single"/>
        </w:rPr>
      </w:pPr>
      <w:r w:rsidRPr="005318F8">
        <w:rPr>
          <w:b/>
          <w:color w:val="548DD4" w:themeColor="text2" w:themeTint="99"/>
          <w:sz w:val="18"/>
          <w:u w:val="single"/>
        </w:rPr>
        <w:t xml:space="preserve">A CUBRIR POR EL </w:t>
      </w:r>
      <w:r w:rsidR="004D0AB2" w:rsidRPr="005318F8">
        <w:rPr>
          <w:b/>
          <w:color w:val="548DD4" w:themeColor="text2" w:themeTint="99"/>
          <w:sz w:val="18"/>
          <w:u w:val="single"/>
        </w:rPr>
        <w:t>ORIENTADOR/</w:t>
      </w:r>
      <w:r w:rsidR="0001777E" w:rsidRPr="005318F8">
        <w:rPr>
          <w:b/>
          <w:color w:val="548DD4" w:themeColor="text2" w:themeTint="99"/>
          <w:sz w:val="18"/>
          <w:u w:val="single"/>
        </w:rPr>
        <w:t xml:space="preserve">LA </w:t>
      </w:r>
      <w:r w:rsidR="004D0AB2" w:rsidRPr="005318F8">
        <w:rPr>
          <w:b/>
          <w:color w:val="548DD4" w:themeColor="text2" w:themeTint="99"/>
          <w:sz w:val="18"/>
          <w:u w:val="single"/>
        </w:rPr>
        <w:t>ORIENTADORA</w:t>
      </w:r>
    </w:p>
    <w:p w14:paraId="06970C46" w14:textId="77777777" w:rsidR="00371D21" w:rsidRPr="00BB0405" w:rsidRDefault="00371D21" w:rsidP="00371D21">
      <w:pPr>
        <w:jc w:val="center"/>
        <w:rPr>
          <w:b/>
          <w:sz w:val="18"/>
        </w:rPr>
      </w:pPr>
    </w:p>
    <w:p w14:paraId="06970C47" w14:textId="77777777" w:rsidR="00371D21" w:rsidRPr="00BB0405" w:rsidRDefault="00371D21" w:rsidP="00371D21">
      <w:pPr>
        <w:pStyle w:val="Ttulo1"/>
        <w:rPr>
          <w:rFonts w:ascii="Verdana" w:hAnsi="Verdana"/>
          <w:color w:val="17365D"/>
          <w:sz w:val="18"/>
          <w:szCs w:val="18"/>
        </w:rPr>
      </w:pPr>
      <w:r w:rsidRPr="00BB0405">
        <w:rPr>
          <w:rFonts w:ascii="Verdana" w:hAnsi="Verdana"/>
          <w:color w:val="17365D"/>
          <w:sz w:val="18"/>
          <w:szCs w:val="18"/>
        </w:rPr>
        <w:t>INTERVENCIONES REALIZADAS ANTERIORES A LA DEMANDA:</w:t>
      </w:r>
    </w:p>
    <w:p w14:paraId="06970C48" w14:textId="77777777" w:rsidR="00371D21" w:rsidRPr="00BB0405" w:rsidRDefault="00371D21" w:rsidP="00371D21">
      <w:pPr>
        <w:rPr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371D21" w:rsidRPr="00BB0405" w14:paraId="06970C4C" w14:textId="77777777" w:rsidTr="00FE5957">
        <w:tc>
          <w:tcPr>
            <w:tcW w:w="8717" w:type="dxa"/>
          </w:tcPr>
          <w:p w14:paraId="06970C49" w14:textId="5C4C1314" w:rsidR="00371D21" w:rsidRPr="0001777E" w:rsidRDefault="0001777E" w:rsidP="0001777E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371D21" w:rsidRPr="0001777E">
              <w:rPr>
                <w:b/>
                <w:sz w:val="18"/>
              </w:rPr>
              <w:t xml:space="preserve">SÍNTESIS DE LA INTERVENCIÓN: </w:t>
            </w:r>
            <w:r w:rsidR="00371D21" w:rsidRPr="0001777E">
              <w:rPr>
                <w:sz w:val="18"/>
              </w:rPr>
              <w:t xml:space="preserve">(informes psicopedagógicos anteriores; modificaciones organizativas y/o curriculares; intervención de especialistas </w:t>
            </w:r>
            <w:r w:rsidRPr="0001777E">
              <w:rPr>
                <w:sz w:val="18"/>
              </w:rPr>
              <w:t>–n</w:t>
            </w:r>
            <w:r w:rsidR="00371D21" w:rsidRPr="0001777E">
              <w:rPr>
                <w:sz w:val="18"/>
              </w:rPr>
              <w:t>º de horas</w:t>
            </w:r>
            <w:r w:rsidRPr="0001777E">
              <w:rPr>
                <w:sz w:val="18"/>
              </w:rPr>
              <w:t>–</w:t>
            </w:r>
            <w:r w:rsidR="00371D21" w:rsidRPr="0001777E">
              <w:rPr>
                <w:sz w:val="18"/>
              </w:rPr>
              <w:t>; programas específicos…)</w:t>
            </w:r>
          </w:p>
          <w:p w14:paraId="1141F815" w14:textId="77777777" w:rsidR="00A7421E" w:rsidRDefault="00A7421E" w:rsidP="00A7421E">
            <w:pPr>
              <w:rPr>
                <w:sz w:val="18"/>
              </w:rPr>
            </w:pPr>
          </w:p>
          <w:p w14:paraId="704BF842" w14:textId="77777777" w:rsidR="00A7421E" w:rsidRDefault="00A7421E" w:rsidP="00A7421E">
            <w:pPr>
              <w:rPr>
                <w:sz w:val="18"/>
              </w:rPr>
            </w:pPr>
          </w:p>
          <w:p w14:paraId="1D76B673" w14:textId="77777777" w:rsidR="00A7421E" w:rsidRPr="00A7421E" w:rsidRDefault="00A7421E" w:rsidP="00A7421E">
            <w:pPr>
              <w:rPr>
                <w:sz w:val="18"/>
              </w:rPr>
            </w:pPr>
          </w:p>
          <w:p w14:paraId="06970C4A" w14:textId="77777777" w:rsidR="00371D21" w:rsidRPr="00BB0405" w:rsidRDefault="00371D21" w:rsidP="00FE5957">
            <w:pPr>
              <w:rPr>
                <w:b/>
                <w:sz w:val="18"/>
                <w:lang w:val="es-ES_tradnl"/>
              </w:rPr>
            </w:pPr>
          </w:p>
          <w:p w14:paraId="06970C4B" w14:textId="77777777" w:rsidR="00371D21" w:rsidRPr="00BB0405" w:rsidRDefault="00371D21" w:rsidP="00FE5957">
            <w:pPr>
              <w:rPr>
                <w:b/>
                <w:sz w:val="18"/>
              </w:rPr>
            </w:pPr>
          </w:p>
        </w:tc>
      </w:tr>
      <w:tr w:rsidR="00371D21" w:rsidRPr="00BB0405" w14:paraId="06970C50" w14:textId="77777777" w:rsidTr="00FE5957">
        <w:trPr>
          <w:trHeight w:val="1142"/>
        </w:trPr>
        <w:tc>
          <w:tcPr>
            <w:tcW w:w="8717" w:type="dxa"/>
          </w:tcPr>
          <w:p w14:paraId="06970C4D" w14:textId="6DA54C1C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b/>
                <w:sz w:val="18"/>
              </w:rPr>
              <w:t>2. INTERVENCIÓN DE OTROS</w:t>
            </w:r>
            <w:r w:rsidR="00D70A30">
              <w:rPr>
                <w:b/>
                <w:sz w:val="18"/>
              </w:rPr>
              <w:t>/OTRAS</w:t>
            </w:r>
            <w:r w:rsidRPr="00BB0405">
              <w:rPr>
                <w:b/>
                <w:sz w:val="18"/>
              </w:rPr>
              <w:t xml:space="preserve"> PROFESIONALES:</w:t>
            </w:r>
            <w:r w:rsidRPr="00BB0405">
              <w:rPr>
                <w:sz w:val="18"/>
              </w:rPr>
              <w:t xml:space="preserve"> (fecha, servicio, diagnóstico, medidas aplicadas y resultados…). Adjuntar informes socio</w:t>
            </w:r>
            <w:r w:rsidR="005E7CA2">
              <w:rPr>
                <w:sz w:val="18"/>
              </w:rPr>
              <w:t>-</w:t>
            </w:r>
            <w:r w:rsidRPr="00BB0405">
              <w:rPr>
                <w:sz w:val="18"/>
              </w:rPr>
              <w:t>sanitarios.</w:t>
            </w:r>
          </w:p>
          <w:p w14:paraId="06970C4E" w14:textId="77777777" w:rsidR="00371D21" w:rsidRPr="00BB0405" w:rsidRDefault="00371D21" w:rsidP="00FE5957">
            <w:pPr>
              <w:rPr>
                <w:sz w:val="18"/>
              </w:rPr>
            </w:pPr>
          </w:p>
          <w:p w14:paraId="790B90E0" w14:textId="77777777" w:rsidR="00371D21" w:rsidRDefault="00371D21" w:rsidP="00FE5957">
            <w:pPr>
              <w:rPr>
                <w:sz w:val="18"/>
              </w:rPr>
            </w:pPr>
          </w:p>
          <w:p w14:paraId="655CDA84" w14:textId="77777777" w:rsidR="00A7421E" w:rsidRDefault="00A7421E" w:rsidP="00FE5957">
            <w:pPr>
              <w:rPr>
                <w:sz w:val="18"/>
              </w:rPr>
            </w:pPr>
          </w:p>
          <w:p w14:paraId="06970C4F" w14:textId="77777777" w:rsidR="00A7421E" w:rsidRPr="00BB0405" w:rsidRDefault="00A7421E" w:rsidP="00FE5957">
            <w:pPr>
              <w:rPr>
                <w:sz w:val="18"/>
              </w:rPr>
            </w:pPr>
          </w:p>
        </w:tc>
      </w:tr>
      <w:tr w:rsidR="00371D21" w:rsidRPr="00BB0405" w14:paraId="06970C65" w14:textId="77777777" w:rsidTr="00FE5957">
        <w:tc>
          <w:tcPr>
            <w:tcW w:w="8717" w:type="dxa"/>
          </w:tcPr>
          <w:p w14:paraId="06970C51" w14:textId="3F10436B"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3. VALORACIÓN DEL</w:t>
            </w:r>
            <w:r w:rsidR="0001777E">
              <w:rPr>
                <w:b/>
                <w:sz w:val="18"/>
              </w:rPr>
              <w:t>/DE LA</w:t>
            </w:r>
            <w:r w:rsidRPr="00BB0405">
              <w:rPr>
                <w:b/>
                <w:sz w:val="18"/>
              </w:rPr>
              <w:t xml:space="preserve"> ALUMNO/A</w:t>
            </w:r>
            <w:r w:rsidR="00D70A30">
              <w:rPr>
                <w:b/>
                <w:sz w:val="18"/>
              </w:rPr>
              <w:t>LUMNA</w:t>
            </w:r>
            <w:r w:rsidRPr="00BB0405">
              <w:rPr>
                <w:b/>
                <w:sz w:val="18"/>
              </w:rPr>
              <w:t>:</w:t>
            </w:r>
          </w:p>
          <w:p w14:paraId="06970C52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53" w14:textId="77777777"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3.1. Desarrollo cognitivo:</w:t>
            </w:r>
          </w:p>
          <w:p w14:paraId="06970C54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55" w14:textId="77777777" w:rsidR="00371D21" w:rsidRDefault="00371D21" w:rsidP="00FE5957">
            <w:pPr>
              <w:rPr>
                <w:sz w:val="18"/>
              </w:rPr>
            </w:pPr>
          </w:p>
          <w:p w14:paraId="7B0E062B" w14:textId="77777777" w:rsidR="00F61E09" w:rsidRDefault="00F61E09" w:rsidP="00FE5957">
            <w:pPr>
              <w:rPr>
                <w:sz w:val="18"/>
              </w:rPr>
            </w:pPr>
          </w:p>
          <w:p w14:paraId="44624B32" w14:textId="77777777" w:rsidR="00F61E09" w:rsidRPr="00BB0405" w:rsidRDefault="00F61E09" w:rsidP="00FE5957">
            <w:pPr>
              <w:rPr>
                <w:sz w:val="18"/>
              </w:rPr>
            </w:pPr>
          </w:p>
          <w:p w14:paraId="06970C56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57" w14:textId="77777777"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3.2. Desarrollo comunicativo y lingüístico:</w:t>
            </w:r>
          </w:p>
          <w:p w14:paraId="06970C58" w14:textId="77777777" w:rsidR="00371D21" w:rsidRPr="00BB0405" w:rsidRDefault="00371D21" w:rsidP="00FE5957">
            <w:pPr>
              <w:ind w:left="708"/>
              <w:rPr>
                <w:sz w:val="18"/>
              </w:rPr>
            </w:pPr>
          </w:p>
          <w:p w14:paraId="06970C59" w14:textId="77777777" w:rsidR="00371D21" w:rsidRPr="00BB0405" w:rsidRDefault="00371D21" w:rsidP="00FE5957">
            <w:pPr>
              <w:ind w:left="708"/>
              <w:rPr>
                <w:sz w:val="18"/>
              </w:rPr>
            </w:pPr>
          </w:p>
          <w:p w14:paraId="06970C5A" w14:textId="77777777" w:rsidR="00371D21" w:rsidRPr="00BB0405" w:rsidRDefault="00371D21" w:rsidP="00FE5957">
            <w:pPr>
              <w:ind w:left="708"/>
              <w:rPr>
                <w:sz w:val="18"/>
              </w:rPr>
            </w:pPr>
          </w:p>
          <w:p w14:paraId="06970C5B" w14:textId="77777777" w:rsidR="00371D21" w:rsidRPr="00BB0405" w:rsidRDefault="00371D21" w:rsidP="00FE5957">
            <w:pPr>
              <w:ind w:left="708"/>
              <w:rPr>
                <w:sz w:val="18"/>
              </w:rPr>
            </w:pPr>
          </w:p>
          <w:p w14:paraId="06970C5C" w14:textId="77777777" w:rsidR="00371D21" w:rsidRPr="00BB0405" w:rsidRDefault="00371D21" w:rsidP="00FE5957">
            <w:pPr>
              <w:ind w:left="708"/>
              <w:rPr>
                <w:sz w:val="18"/>
              </w:rPr>
            </w:pPr>
          </w:p>
          <w:p w14:paraId="06970C5D" w14:textId="77777777"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3.3. Adaptación personal, social, escolar (aula, patios..) y familiar:</w:t>
            </w:r>
          </w:p>
          <w:p w14:paraId="06970C5E" w14:textId="77777777" w:rsidR="00371D21" w:rsidRPr="00BB0405" w:rsidRDefault="00371D21" w:rsidP="00FE5957">
            <w:pPr>
              <w:ind w:left="708"/>
              <w:rPr>
                <w:sz w:val="18"/>
              </w:rPr>
            </w:pPr>
          </w:p>
          <w:p w14:paraId="06970C5F" w14:textId="77777777" w:rsidR="00371D21" w:rsidRPr="00BB0405" w:rsidRDefault="00371D21" w:rsidP="00FE5957">
            <w:pPr>
              <w:ind w:left="708"/>
              <w:rPr>
                <w:sz w:val="18"/>
              </w:rPr>
            </w:pPr>
          </w:p>
          <w:p w14:paraId="06970C61" w14:textId="77777777"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lastRenderedPageBreak/>
              <w:t xml:space="preserve"> </w:t>
            </w:r>
          </w:p>
          <w:p w14:paraId="06970C62" w14:textId="77777777" w:rsidR="00371D21" w:rsidRPr="00BB0405" w:rsidRDefault="00371D21" w:rsidP="00FE5957">
            <w:pPr>
              <w:ind w:left="708"/>
              <w:rPr>
                <w:sz w:val="18"/>
              </w:rPr>
            </w:pPr>
            <w:r w:rsidRPr="00BB0405">
              <w:rPr>
                <w:sz w:val="18"/>
              </w:rPr>
              <w:t>3.4. Nivel de Competencia Curricular</w:t>
            </w:r>
          </w:p>
          <w:p w14:paraId="06970C63" w14:textId="77777777" w:rsidR="00371D21" w:rsidRDefault="00371D21" w:rsidP="00FE5957">
            <w:pPr>
              <w:rPr>
                <w:sz w:val="18"/>
              </w:rPr>
            </w:pPr>
          </w:p>
          <w:p w14:paraId="2ABC9FEE" w14:textId="77777777" w:rsidR="00F61E09" w:rsidRDefault="00F61E09" w:rsidP="00FE5957">
            <w:pPr>
              <w:rPr>
                <w:sz w:val="18"/>
              </w:rPr>
            </w:pPr>
          </w:p>
          <w:p w14:paraId="1DDADD05" w14:textId="77777777" w:rsidR="00F61E09" w:rsidRDefault="00F61E09" w:rsidP="00FE5957">
            <w:pPr>
              <w:rPr>
                <w:sz w:val="18"/>
              </w:rPr>
            </w:pPr>
          </w:p>
          <w:p w14:paraId="1C960755" w14:textId="77777777" w:rsidR="00F61E09" w:rsidRPr="00BB0405" w:rsidRDefault="00F61E09" w:rsidP="00FE5957">
            <w:pPr>
              <w:rPr>
                <w:sz w:val="18"/>
              </w:rPr>
            </w:pPr>
          </w:p>
          <w:p w14:paraId="06970C64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14:paraId="06970C6E" w14:textId="77777777" w:rsidTr="00FE5957">
        <w:tc>
          <w:tcPr>
            <w:tcW w:w="8717" w:type="dxa"/>
          </w:tcPr>
          <w:p w14:paraId="06970C66" w14:textId="1E3A2EC3" w:rsidR="00371D21" w:rsidRPr="00BB0405" w:rsidRDefault="0001777E" w:rsidP="00FE5957">
            <w:pPr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4</w:t>
            </w:r>
            <w:r w:rsidR="00371D21" w:rsidRPr="00BB0405">
              <w:rPr>
                <w:b/>
                <w:sz w:val="18"/>
              </w:rPr>
              <w:t>. RELACIONES FAMILIA/CENTRO:</w:t>
            </w:r>
          </w:p>
          <w:p w14:paraId="06970C67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68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6C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6D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</w:tbl>
    <w:p w14:paraId="06970C70" w14:textId="77777777" w:rsidR="00371D21" w:rsidRPr="00BB0405" w:rsidRDefault="00371D21" w:rsidP="00371D21">
      <w:pPr>
        <w:ind w:firstLine="708"/>
        <w:rPr>
          <w:sz w:val="18"/>
        </w:rPr>
      </w:pPr>
    </w:p>
    <w:p w14:paraId="06970C72" w14:textId="5B03CD50" w:rsidR="00371D21" w:rsidRPr="005318F8" w:rsidRDefault="00371D21" w:rsidP="00371D21">
      <w:pPr>
        <w:jc w:val="center"/>
        <w:rPr>
          <w:b/>
          <w:color w:val="548DD4" w:themeColor="text2" w:themeTint="99"/>
          <w:sz w:val="18"/>
          <w:u w:val="single"/>
        </w:rPr>
      </w:pPr>
      <w:r w:rsidRPr="005318F8">
        <w:rPr>
          <w:b/>
          <w:color w:val="548DD4" w:themeColor="text2" w:themeTint="99"/>
          <w:sz w:val="18"/>
          <w:u w:val="single"/>
        </w:rPr>
        <w:t>A CUBRIR POR EL TUTOR/</w:t>
      </w:r>
      <w:r w:rsidR="00F61E09" w:rsidRPr="005318F8">
        <w:rPr>
          <w:b/>
          <w:color w:val="548DD4" w:themeColor="text2" w:themeTint="99"/>
          <w:sz w:val="18"/>
          <w:u w:val="single"/>
        </w:rPr>
        <w:t xml:space="preserve">LA </w:t>
      </w:r>
      <w:r w:rsidR="00D70A30" w:rsidRPr="005318F8">
        <w:rPr>
          <w:b/>
          <w:color w:val="548DD4" w:themeColor="text2" w:themeTint="99"/>
          <w:sz w:val="18"/>
          <w:u w:val="single"/>
        </w:rPr>
        <w:t>TUTOR</w:t>
      </w:r>
      <w:r w:rsidRPr="005318F8">
        <w:rPr>
          <w:b/>
          <w:color w:val="548DD4" w:themeColor="text2" w:themeTint="99"/>
          <w:sz w:val="18"/>
          <w:u w:val="single"/>
        </w:rPr>
        <w:t>A</w:t>
      </w:r>
    </w:p>
    <w:p w14:paraId="06970C73" w14:textId="77777777" w:rsidR="00371D21" w:rsidRPr="00BB0405" w:rsidRDefault="00371D21" w:rsidP="00371D21">
      <w:pPr>
        <w:jc w:val="center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371D21" w:rsidRPr="00BB0405" w14:paraId="06970C79" w14:textId="77777777" w:rsidTr="00FE5957">
        <w:trPr>
          <w:trHeight w:val="1754"/>
        </w:trPr>
        <w:tc>
          <w:tcPr>
            <w:tcW w:w="86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70C74" w14:textId="1BDFD49A" w:rsidR="00371D21" w:rsidRPr="00BB0405" w:rsidRDefault="00371D21" w:rsidP="00FE5957">
            <w:pPr>
              <w:rPr>
                <w:b/>
                <w:sz w:val="18"/>
              </w:rPr>
            </w:pPr>
            <w:r w:rsidRPr="00BB0405">
              <w:rPr>
                <w:b/>
                <w:sz w:val="18"/>
              </w:rPr>
              <w:t>SÍNTESIS DE LA SITUACIÓN Y UBICACIÓN DEL ALUMNO/</w:t>
            </w:r>
            <w:r w:rsidR="0001777E">
              <w:rPr>
                <w:b/>
                <w:sz w:val="18"/>
              </w:rPr>
              <w:t xml:space="preserve">DE </w:t>
            </w:r>
            <w:r w:rsidR="00F61E09">
              <w:rPr>
                <w:b/>
                <w:sz w:val="18"/>
              </w:rPr>
              <w:t xml:space="preserve">LA </w:t>
            </w:r>
            <w:r w:rsidR="00D70A30">
              <w:rPr>
                <w:b/>
                <w:sz w:val="18"/>
              </w:rPr>
              <w:t>ALUMN</w:t>
            </w:r>
            <w:r w:rsidRPr="00BB0405">
              <w:rPr>
                <w:b/>
                <w:sz w:val="18"/>
              </w:rPr>
              <w:t>A EN EL GRUPO CLASE:</w:t>
            </w:r>
          </w:p>
          <w:p w14:paraId="06970C75" w14:textId="77777777" w:rsidR="00371D21" w:rsidRPr="00BB0405" w:rsidRDefault="00371D21" w:rsidP="00FE5957">
            <w:pPr>
              <w:rPr>
                <w:b/>
                <w:sz w:val="18"/>
              </w:rPr>
            </w:pPr>
          </w:p>
          <w:p w14:paraId="06970C78" w14:textId="77777777" w:rsidR="00F61E09" w:rsidRPr="00BB0405" w:rsidRDefault="00F61E09" w:rsidP="00FE5957">
            <w:pPr>
              <w:rPr>
                <w:sz w:val="18"/>
              </w:rPr>
            </w:pPr>
          </w:p>
        </w:tc>
      </w:tr>
      <w:tr w:rsidR="00371D21" w:rsidRPr="00BB0405" w14:paraId="06970C7B" w14:textId="77777777" w:rsidTr="00FE5957">
        <w:trPr>
          <w:cantSplit/>
        </w:trPr>
        <w:tc>
          <w:tcPr>
            <w:tcW w:w="86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970C7A" w14:textId="7777777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b/>
                <w:sz w:val="18"/>
              </w:rPr>
              <w:t>INTERVENCIONES REALIZADAS Y ASPECTOS POSITIVOS O A MEJORAR</w:t>
            </w:r>
          </w:p>
        </w:tc>
      </w:tr>
      <w:tr w:rsidR="00371D21" w:rsidRPr="00BB0405" w14:paraId="06970C84" w14:textId="77777777" w:rsidTr="00FE5957">
        <w:trPr>
          <w:trHeight w:val="490"/>
        </w:trPr>
        <w:tc>
          <w:tcPr>
            <w:tcW w:w="864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70C7C" w14:textId="18FB30F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 xml:space="preserve">- A nivel de </w:t>
            </w:r>
            <w:r w:rsidR="0001777E">
              <w:rPr>
                <w:sz w:val="18"/>
              </w:rPr>
              <w:t>C</w:t>
            </w:r>
            <w:r w:rsidRPr="00BB0405">
              <w:rPr>
                <w:sz w:val="18"/>
              </w:rPr>
              <w:t>entro y con el grupo clase, ¿cuáles?</w:t>
            </w:r>
          </w:p>
          <w:p w14:paraId="06970C7D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7F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83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14:paraId="06970C8E" w14:textId="77777777" w:rsidTr="00FE5957">
        <w:trPr>
          <w:trHeight w:val="490"/>
        </w:trPr>
        <w:tc>
          <w:tcPr>
            <w:tcW w:w="86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70C85" w14:textId="3D536C1D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- Con el alumno/</w:t>
            </w:r>
            <w:r w:rsidR="0001777E">
              <w:rPr>
                <w:sz w:val="18"/>
              </w:rPr>
              <w:t xml:space="preserve">la </w:t>
            </w:r>
            <w:r w:rsidR="002E034C">
              <w:rPr>
                <w:sz w:val="18"/>
              </w:rPr>
              <w:t>alumn</w:t>
            </w:r>
            <w:r w:rsidRPr="00BB0405">
              <w:rPr>
                <w:sz w:val="18"/>
              </w:rPr>
              <w:t>a, ¿cuáles?</w:t>
            </w:r>
          </w:p>
          <w:p w14:paraId="06970C86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8A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8D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  <w:tr w:rsidR="00371D21" w:rsidRPr="00BB0405" w14:paraId="06970C98" w14:textId="77777777" w:rsidTr="00FE5957">
        <w:trPr>
          <w:trHeight w:val="490"/>
        </w:trPr>
        <w:tc>
          <w:tcPr>
            <w:tcW w:w="86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70C8F" w14:textId="77777777" w:rsidR="00371D21" w:rsidRPr="00BB0405" w:rsidRDefault="00371D21" w:rsidP="00FE5957">
            <w:pPr>
              <w:rPr>
                <w:sz w:val="18"/>
              </w:rPr>
            </w:pPr>
            <w:r w:rsidRPr="00BB0405">
              <w:rPr>
                <w:sz w:val="18"/>
              </w:rPr>
              <w:t>- Con la familia, ¿cuáles?</w:t>
            </w:r>
          </w:p>
          <w:p w14:paraId="06970C90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96" w14:textId="77777777" w:rsidR="00371D21" w:rsidRPr="00BB0405" w:rsidRDefault="00371D21" w:rsidP="00FE5957">
            <w:pPr>
              <w:rPr>
                <w:sz w:val="18"/>
              </w:rPr>
            </w:pPr>
          </w:p>
          <w:p w14:paraId="06970C97" w14:textId="77777777" w:rsidR="00371D21" w:rsidRPr="00BB0405" w:rsidRDefault="00371D21" w:rsidP="00FE5957">
            <w:pPr>
              <w:rPr>
                <w:sz w:val="18"/>
              </w:rPr>
            </w:pPr>
          </w:p>
        </w:tc>
      </w:tr>
    </w:tbl>
    <w:p w14:paraId="06970C99" w14:textId="77777777" w:rsidR="00371D21" w:rsidRPr="00BB0405" w:rsidRDefault="00371D21" w:rsidP="00371D21">
      <w:pPr>
        <w:rPr>
          <w:sz w:val="18"/>
        </w:rPr>
      </w:pPr>
    </w:p>
    <w:p w14:paraId="06970C9A" w14:textId="1A025AA7" w:rsidR="00371D21" w:rsidRPr="00BB0405" w:rsidRDefault="002E034C" w:rsidP="00371D21">
      <w:pPr>
        <w:rPr>
          <w:sz w:val="18"/>
        </w:rPr>
      </w:pPr>
      <w:r>
        <w:rPr>
          <w:sz w:val="18"/>
        </w:rPr>
        <w:t>La dirección/Jefatura de estudios</w:t>
      </w:r>
      <w:r w:rsidR="00371D21" w:rsidRPr="00BB0405">
        <w:rPr>
          <w:sz w:val="18"/>
        </w:rPr>
        <w:t>:</w:t>
      </w:r>
      <w:r w:rsidR="00371D21" w:rsidRPr="00BB0405">
        <w:rPr>
          <w:sz w:val="18"/>
        </w:rPr>
        <w:tab/>
      </w:r>
      <w:r w:rsidR="00371D21" w:rsidRPr="00BB0405">
        <w:rPr>
          <w:sz w:val="18"/>
        </w:rPr>
        <w:tab/>
        <w:t xml:space="preserve">El </w:t>
      </w:r>
      <w:r>
        <w:rPr>
          <w:sz w:val="18"/>
        </w:rPr>
        <w:t>o</w:t>
      </w:r>
      <w:r w:rsidR="00371D21" w:rsidRPr="00BB0405">
        <w:rPr>
          <w:sz w:val="18"/>
        </w:rPr>
        <w:t>rientador/</w:t>
      </w:r>
      <w:r w:rsidR="00D309FE">
        <w:rPr>
          <w:sz w:val="18"/>
        </w:rPr>
        <w:t xml:space="preserve">la </w:t>
      </w:r>
      <w:r>
        <w:rPr>
          <w:sz w:val="18"/>
        </w:rPr>
        <w:t>orientador</w:t>
      </w:r>
      <w:r w:rsidR="00371D21" w:rsidRPr="00BB0405">
        <w:rPr>
          <w:sz w:val="18"/>
        </w:rPr>
        <w:t>a:</w:t>
      </w:r>
    </w:p>
    <w:p w14:paraId="06970C9B" w14:textId="77777777" w:rsidR="00371D21" w:rsidRPr="00BB0405" w:rsidRDefault="00371D21" w:rsidP="00371D21">
      <w:pPr>
        <w:rPr>
          <w:sz w:val="18"/>
        </w:rPr>
      </w:pPr>
    </w:p>
    <w:p w14:paraId="06970C9C" w14:textId="77777777" w:rsidR="00371D21" w:rsidRPr="00BB0405" w:rsidRDefault="00371D21" w:rsidP="00371D21">
      <w:pPr>
        <w:rPr>
          <w:sz w:val="18"/>
        </w:rPr>
      </w:pPr>
      <w:r w:rsidRPr="00BB0405">
        <w:rPr>
          <w:sz w:val="18"/>
        </w:rPr>
        <w:t>Fdo.:</w:t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  <w:t xml:space="preserve">Fdo.:  </w:t>
      </w:r>
    </w:p>
    <w:p w14:paraId="06970C9D" w14:textId="77777777" w:rsidR="00371D21" w:rsidRPr="00BB0405" w:rsidRDefault="00371D21" w:rsidP="00371D21">
      <w:pPr>
        <w:jc w:val="center"/>
        <w:rPr>
          <w:sz w:val="18"/>
        </w:rPr>
      </w:pPr>
    </w:p>
    <w:p w14:paraId="06970C9E" w14:textId="77777777" w:rsidR="00371D21" w:rsidRPr="00BB0405" w:rsidRDefault="00371D21" w:rsidP="00371D21">
      <w:pPr>
        <w:jc w:val="center"/>
        <w:rPr>
          <w:sz w:val="18"/>
        </w:rPr>
      </w:pPr>
    </w:p>
    <w:p w14:paraId="06970C9F" w14:textId="07D069EA" w:rsidR="00371D21" w:rsidRDefault="00371D21" w:rsidP="00371D21">
      <w:pPr>
        <w:rPr>
          <w:sz w:val="18"/>
        </w:rPr>
      </w:pPr>
      <w:r w:rsidRPr="00BB0405">
        <w:rPr>
          <w:sz w:val="18"/>
        </w:rPr>
        <w:t>El tutor/</w:t>
      </w:r>
      <w:r w:rsidR="002E034C">
        <w:rPr>
          <w:sz w:val="18"/>
        </w:rPr>
        <w:t>la tutor</w:t>
      </w:r>
      <w:r w:rsidRPr="00BB0405">
        <w:rPr>
          <w:sz w:val="18"/>
        </w:rPr>
        <w:t>a:</w:t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</w:r>
      <w:r w:rsidRPr="00BB0405">
        <w:rPr>
          <w:sz w:val="18"/>
        </w:rPr>
        <w:tab/>
        <w:t>Sello del Centro</w:t>
      </w:r>
    </w:p>
    <w:p w14:paraId="4EF37DC4" w14:textId="77777777" w:rsidR="00746090" w:rsidRDefault="00746090" w:rsidP="00371D21">
      <w:pPr>
        <w:rPr>
          <w:sz w:val="18"/>
        </w:rPr>
      </w:pPr>
    </w:p>
    <w:p w14:paraId="40545D0D" w14:textId="77777777" w:rsidR="00746090" w:rsidRDefault="00746090" w:rsidP="00371D21">
      <w:pPr>
        <w:rPr>
          <w:sz w:val="18"/>
        </w:rPr>
      </w:pPr>
    </w:p>
    <w:p w14:paraId="4C802BB6" w14:textId="77777777" w:rsidR="00746090" w:rsidRPr="00BB0405" w:rsidRDefault="00746090" w:rsidP="00371D21">
      <w:pPr>
        <w:rPr>
          <w:sz w:val="18"/>
        </w:rPr>
      </w:pPr>
    </w:p>
    <w:p w14:paraId="06970CA0" w14:textId="77777777" w:rsidR="00371D21" w:rsidRPr="00BB0405" w:rsidRDefault="00371D21" w:rsidP="00371D21">
      <w:pPr>
        <w:jc w:val="center"/>
        <w:rPr>
          <w:sz w:val="18"/>
        </w:rPr>
      </w:pPr>
    </w:p>
    <w:p w14:paraId="06970CA1" w14:textId="71C2974F" w:rsidR="00371D21" w:rsidRPr="00BB0405" w:rsidRDefault="00371D21" w:rsidP="00371D21">
      <w:pPr>
        <w:rPr>
          <w:sz w:val="18"/>
        </w:rPr>
      </w:pPr>
      <w:r w:rsidRPr="00BB0405">
        <w:rPr>
          <w:sz w:val="18"/>
        </w:rPr>
        <w:t>Fdo</w:t>
      </w:r>
      <w:r w:rsidR="005318F8">
        <w:rPr>
          <w:sz w:val="18"/>
        </w:rPr>
        <w:t>.</w:t>
      </w:r>
      <w:r w:rsidRPr="00BB0405">
        <w:rPr>
          <w:sz w:val="18"/>
        </w:rPr>
        <w:t>:</w:t>
      </w:r>
    </w:p>
    <w:p w14:paraId="06970CA2" w14:textId="14BEAB69" w:rsidR="004D6568" w:rsidRDefault="00371D21" w:rsidP="004D6568">
      <w:pPr>
        <w:jc w:val="center"/>
        <w:rPr>
          <w:sz w:val="18"/>
        </w:rPr>
      </w:pPr>
      <w:r w:rsidRPr="00BB0405">
        <w:rPr>
          <w:sz w:val="18"/>
        </w:rPr>
        <w:t>En ____________, a _____ de _______ 20</w:t>
      </w:r>
      <w:r w:rsidR="00746090">
        <w:rPr>
          <w:sz w:val="18"/>
        </w:rPr>
        <w:t>__</w:t>
      </w:r>
    </w:p>
    <w:sectPr w:rsidR="004D656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644B63" w16cex:dateUtc="2026-03-03T13:30:00Z"/>
  <w16cex:commentExtensible w16cex:durableId="35F1976A" w16cex:dateUtc="2026-03-03T13:30:00Z"/>
  <w16cex:commentExtensible w16cex:durableId="4FF380EA" w16cex:dateUtc="2026-03-03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C9C0F4" w16cid:durableId="31644B63"/>
  <w16cid:commentId w16cid:paraId="546D1F8C" w16cid:durableId="35F1976A"/>
  <w16cid:commentId w16cid:paraId="3296C611" w16cid:durableId="4FF380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BE649" w14:textId="77777777" w:rsidR="00177720" w:rsidRDefault="00177720" w:rsidP="00371D21">
      <w:r>
        <w:separator/>
      </w:r>
    </w:p>
  </w:endnote>
  <w:endnote w:type="continuationSeparator" w:id="0">
    <w:p w14:paraId="6E6555D3" w14:textId="77777777" w:rsidR="00177720" w:rsidRDefault="00177720" w:rsidP="0037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70CB4" w14:textId="77777777" w:rsidR="00371D21" w:rsidRDefault="00371D21" w:rsidP="00371D21">
    <w:pPr>
      <w:pStyle w:val="Piedepgina"/>
      <w:jc w:val="center"/>
      <w:rPr>
        <w:color w:val="000080"/>
        <w:sz w:val="16"/>
      </w:rPr>
    </w:pPr>
    <w:r>
      <w:rPr>
        <w:color w:val="000080"/>
        <w:sz w:val="16"/>
      </w:rPr>
      <w:t xml:space="preserve">Av. San Pedro de los Arcos 18. 33012 Oviedo. </w:t>
    </w:r>
  </w:p>
  <w:p w14:paraId="06970CB5" w14:textId="6AAAEB55" w:rsidR="00371D21" w:rsidRPr="008A51AC" w:rsidRDefault="00371D21" w:rsidP="00371D21">
    <w:pPr>
      <w:pStyle w:val="Piedepgina"/>
      <w:jc w:val="center"/>
      <w:rPr>
        <w:color w:val="000080"/>
        <w:sz w:val="16"/>
        <w:szCs w:val="16"/>
      </w:rPr>
    </w:pPr>
    <w:r w:rsidRPr="008A51AC">
      <w:rPr>
        <w:color w:val="000080"/>
        <w:sz w:val="16"/>
      </w:rPr>
      <w:t>985 27 29 85. Fax: 985 23 43 22. E-mail: eqregional@educastur.org</w:t>
    </w:r>
  </w:p>
  <w:p w14:paraId="06970CB6" w14:textId="77777777" w:rsidR="00371D21" w:rsidRPr="008A51AC" w:rsidRDefault="00371D21" w:rsidP="00371D21">
    <w:pPr>
      <w:pStyle w:val="Piedepgina"/>
      <w:rPr>
        <w:sz w:val="16"/>
        <w:szCs w:val="16"/>
      </w:rPr>
    </w:pPr>
  </w:p>
  <w:p w14:paraId="06970CB7" w14:textId="77777777" w:rsidR="00371D21" w:rsidRPr="008A51AC" w:rsidRDefault="00371D21" w:rsidP="00371D21">
    <w:pPr>
      <w:pStyle w:val="Piedepgina"/>
      <w:ind w:right="360"/>
      <w:jc w:val="center"/>
    </w:pPr>
  </w:p>
  <w:p w14:paraId="06970CB8" w14:textId="77777777" w:rsidR="00371D21" w:rsidRDefault="00371D21">
    <w:pPr>
      <w:pStyle w:val="Piedepgina"/>
    </w:pPr>
  </w:p>
  <w:p w14:paraId="06970CB9" w14:textId="77777777" w:rsidR="00371D21" w:rsidRDefault="00371D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4D4B8" w14:textId="77777777" w:rsidR="00177720" w:rsidRDefault="00177720" w:rsidP="00371D21">
      <w:r>
        <w:separator/>
      </w:r>
    </w:p>
  </w:footnote>
  <w:footnote w:type="continuationSeparator" w:id="0">
    <w:p w14:paraId="262D92E6" w14:textId="77777777" w:rsidR="00177720" w:rsidRDefault="00177720" w:rsidP="00371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70CAF" w14:textId="4669EE61" w:rsidR="00371D21" w:rsidRDefault="00237856" w:rsidP="00371D21">
    <w:pPr>
      <w:tabs>
        <w:tab w:val="center" w:pos="4252"/>
        <w:tab w:val="right" w:pos="8504"/>
      </w:tabs>
      <w:rPr>
        <w:rFonts w:ascii="Asturica" w:hAnsi="Asturica"/>
        <w:color w:val="000080"/>
        <w:spacing w:val="10"/>
        <w:sz w:val="18"/>
        <w:lang w:val="es-ES_trad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20A9CB" wp14:editId="31EB578D">
          <wp:simplePos x="0" y="0"/>
          <wp:positionH relativeFrom="column">
            <wp:posOffset>-52387</wp:posOffset>
          </wp:positionH>
          <wp:positionV relativeFrom="page">
            <wp:posOffset>252730</wp:posOffset>
          </wp:positionV>
          <wp:extent cx="1133475" cy="1133475"/>
          <wp:effectExtent l="0" t="0" r="9525" b="9525"/>
          <wp:wrapNone/>
          <wp:docPr id="2390994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1D21">
      <w:rPr>
        <w:rFonts w:ascii="Arial" w:hAnsi="Arial" w:cs="Arial"/>
        <w:color w:val="555555"/>
      </w:rPr>
      <w:tab/>
    </w:r>
    <w:r>
      <w:rPr>
        <w:noProof/>
      </w:rPr>
      <w:drawing>
        <wp:inline distT="0" distB="0" distL="0" distR="0" wp14:anchorId="6E6AE702" wp14:editId="162D1E28">
          <wp:extent cx="2538095" cy="1012190"/>
          <wp:effectExtent l="0" t="0" r="0" b="0"/>
          <wp:docPr id="5" name="Imagen 5" descr="logo consej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onsejerí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CD"/>
    <w:multiLevelType w:val="hybridMultilevel"/>
    <w:tmpl w:val="BB425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E6010"/>
    <w:multiLevelType w:val="multilevel"/>
    <w:tmpl w:val="0114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82670A"/>
    <w:multiLevelType w:val="hybridMultilevel"/>
    <w:tmpl w:val="7C8C8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8E01C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4948E01C">
      <w:start w:val="3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0578B"/>
    <w:multiLevelType w:val="hybridMultilevel"/>
    <w:tmpl w:val="618E1CEA"/>
    <w:lvl w:ilvl="0" w:tplc="CA70D5C6">
      <w:start w:val="1"/>
      <w:numFmt w:val="bullet"/>
      <w:lvlText w:val="-"/>
      <w:lvlJc w:val="left"/>
      <w:pPr>
        <w:ind w:left="1068" w:hanging="360"/>
      </w:pPr>
      <w:rPr>
        <w:rFonts w:ascii="Vladimir Script" w:hAnsi="Vladimir Scrip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38C6CE8"/>
    <w:multiLevelType w:val="hybridMultilevel"/>
    <w:tmpl w:val="BCE2D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70D5C6">
      <w:start w:val="1"/>
      <w:numFmt w:val="bullet"/>
      <w:lvlText w:val="-"/>
      <w:lvlJc w:val="left"/>
      <w:pPr>
        <w:ind w:left="1440" w:hanging="360"/>
      </w:pPr>
      <w:rPr>
        <w:rFonts w:ascii="Vladimir Script" w:hAnsi="Vladimir Scrip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07FE8"/>
    <w:multiLevelType w:val="hybridMultilevel"/>
    <w:tmpl w:val="5CDE21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E4EB7"/>
    <w:multiLevelType w:val="hybridMultilevel"/>
    <w:tmpl w:val="DCA4FB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37CF0"/>
    <w:multiLevelType w:val="multilevel"/>
    <w:tmpl w:val="A288C8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F83380A"/>
    <w:multiLevelType w:val="hybridMultilevel"/>
    <w:tmpl w:val="E17620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E436F"/>
    <w:multiLevelType w:val="hybridMultilevel"/>
    <w:tmpl w:val="4044EC1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F02D18"/>
    <w:multiLevelType w:val="hybridMultilevel"/>
    <w:tmpl w:val="CBFE4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8E01C">
      <w:start w:val="3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7055B"/>
    <w:multiLevelType w:val="hybridMultilevel"/>
    <w:tmpl w:val="74BEFB82"/>
    <w:lvl w:ilvl="0" w:tplc="86061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195C"/>
    <w:multiLevelType w:val="hybridMultilevel"/>
    <w:tmpl w:val="3760C9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675971"/>
    <w:multiLevelType w:val="hybridMultilevel"/>
    <w:tmpl w:val="15B2C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15F31"/>
    <w:multiLevelType w:val="hybridMultilevel"/>
    <w:tmpl w:val="9B14E5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5854AC"/>
    <w:multiLevelType w:val="hybridMultilevel"/>
    <w:tmpl w:val="06F892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70D5C6">
      <w:start w:val="1"/>
      <w:numFmt w:val="bullet"/>
      <w:lvlText w:val="-"/>
      <w:lvlJc w:val="left"/>
      <w:pPr>
        <w:ind w:left="1440" w:hanging="360"/>
      </w:pPr>
      <w:rPr>
        <w:rFonts w:ascii="Vladimir Script" w:hAnsi="Vladimir Scrip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E6BE4"/>
    <w:multiLevelType w:val="hybridMultilevel"/>
    <w:tmpl w:val="CD8AA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1375AC"/>
    <w:multiLevelType w:val="hybridMultilevel"/>
    <w:tmpl w:val="A2C6ED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B4277"/>
    <w:multiLevelType w:val="hybridMultilevel"/>
    <w:tmpl w:val="A8ECF9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58651F"/>
    <w:multiLevelType w:val="hybridMultilevel"/>
    <w:tmpl w:val="5C7C7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80A0C"/>
    <w:multiLevelType w:val="hybridMultilevel"/>
    <w:tmpl w:val="4CB2BEE6"/>
    <w:lvl w:ilvl="0" w:tplc="EB98D82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F6B05"/>
    <w:multiLevelType w:val="hybridMultilevel"/>
    <w:tmpl w:val="C2A6E73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DB62C26">
      <w:start w:val="8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17"/>
  </w:num>
  <w:num w:numId="6">
    <w:abstractNumId w:val="5"/>
  </w:num>
  <w:num w:numId="7">
    <w:abstractNumId w:val="15"/>
  </w:num>
  <w:num w:numId="8">
    <w:abstractNumId w:val="4"/>
  </w:num>
  <w:num w:numId="9">
    <w:abstractNumId w:val="3"/>
  </w:num>
  <w:num w:numId="10">
    <w:abstractNumId w:val="16"/>
  </w:num>
  <w:num w:numId="11">
    <w:abstractNumId w:val="0"/>
  </w:num>
  <w:num w:numId="12">
    <w:abstractNumId w:val="19"/>
  </w:num>
  <w:num w:numId="13">
    <w:abstractNumId w:val="8"/>
  </w:num>
  <w:num w:numId="14">
    <w:abstractNumId w:val="6"/>
  </w:num>
  <w:num w:numId="15">
    <w:abstractNumId w:val="13"/>
  </w:num>
  <w:num w:numId="16">
    <w:abstractNumId w:val="20"/>
  </w:num>
  <w:num w:numId="17">
    <w:abstractNumId w:val="18"/>
  </w:num>
  <w:num w:numId="18">
    <w:abstractNumId w:val="12"/>
  </w:num>
  <w:num w:numId="19">
    <w:abstractNumId w:val="14"/>
  </w:num>
  <w:num w:numId="20">
    <w:abstractNumId w:val="2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21"/>
    <w:rsid w:val="0001777E"/>
    <w:rsid w:val="00054FC9"/>
    <w:rsid w:val="00135E94"/>
    <w:rsid w:val="00177720"/>
    <w:rsid w:val="001D2A05"/>
    <w:rsid w:val="001E02B8"/>
    <w:rsid w:val="00237856"/>
    <w:rsid w:val="002E034C"/>
    <w:rsid w:val="003443BC"/>
    <w:rsid w:val="00371D21"/>
    <w:rsid w:val="003D5321"/>
    <w:rsid w:val="004D0AB2"/>
    <w:rsid w:val="004D5447"/>
    <w:rsid w:val="004D6568"/>
    <w:rsid w:val="005318F8"/>
    <w:rsid w:val="005E7CA2"/>
    <w:rsid w:val="00663413"/>
    <w:rsid w:val="006E4C16"/>
    <w:rsid w:val="00746090"/>
    <w:rsid w:val="00781E10"/>
    <w:rsid w:val="00921F0C"/>
    <w:rsid w:val="00A7421E"/>
    <w:rsid w:val="00AC0E5E"/>
    <w:rsid w:val="00B23B0F"/>
    <w:rsid w:val="00C364AE"/>
    <w:rsid w:val="00D309FE"/>
    <w:rsid w:val="00D70A30"/>
    <w:rsid w:val="00DA49C2"/>
    <w:rsid w:val="00E05693"/>
    <w:rsid w:val="00E4083A"/>
    <w:rsid w:val="00F61E09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70C07"/>
  <w15:docId w15:val="{94C95C7E-F332-44AF-87BB-C42DE158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D21"/>
    <w:pPr>
      <w:spacing w:after="0" w:line="240" w:lineRule="auto"/>
    </w:pPr>
    <w:rPr>
      <w:rFonts w:ascii="Verdana" w:eastAsia="Times New Roman" w:hAnsi="Verdana" w:cs="Times New Roman"/>
      <w:sz w:val="24"/>
      <w:szCs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371D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1D21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rsid w:val="00371D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371D21"/>
    <w:pPr>
      <w:ind w:left="708"/>
    </w:pPr>
  </w:style>
  <w:style w:type="paragraph" w:styleId="Encabezado">
    <w:name w:val="header"/>
    <w:basedOn w:val="Normal"/>
    <w:link w:val="EncabezadoCar"/>
    <w:unhideWhenUsed/>
    <w:rsid w:val="00371D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71D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D21"/>
    <w:rPr>
      <w:rFonts w:ascii="Verdana" w:eastAsia="Times New Roman" w:hAnsi="Verdana" w:cs="Times New Roman"/>
      <w:sz w:val="24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D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D21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17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77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777E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77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777E"/>
    <w:rPr>
      <w:rFonts w:ascii="Verdana" w:eastAsia="Times New Roman" w:hAnsi="Verdana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2</cp:revision>
  <dcterms:created xsi:type="dcterms:W3CDTF">2026-03-04T08:50:00Z</dcterms:created>
  <dcterms:modified xsi:type="dcterms:W3CDTF">2026-03-04T08:50:00Z</dcterms:modified>
</cp:coreProperties>
</file>